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4395" w14:textId="78928B79" w:rsidR="00B71A24" w:rsidRDefault="004D5203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nb-NO"/>
        </w:rPr>
        <w:t>Innkalling</w:t>
      </w:r>
      <w:r w:rsidR="00B71A24"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 xml:space="preserve"> MR-MØTE</w:t>
      </w:r>
    </w:p>
    <w:p w14:paraId="29A8C45A" w14:textId="77777777" w:rsidR="00D55E29" w:rsidRPr="007948E3" w:rsidRDefault="00D55E29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</w:p>
    <w:p w14:paraId="6C305A7B" w14:textId="45D923D7" w:rsidR="00B71A24" w:rsidRPr="007948E3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Tid: Tirsdag </w:t>
      </w:r>
      <w:r w:rsidR="002D3F8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2</w:t>
      </w:r>
      <w:r w:rsidR="00AA3E45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8</w:t>
      </w:r>
      <w:r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. </w:t>
      </w:r>
      <w:r w:rsidR="002D3F8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jan</w:t>
      </w:r>
      <w:r w:rsidR="00D55E2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uar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 kl. 1</w:t>
      </w:r>
      <w:r w:rsidR="00D55E2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8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–2</w:t>
      </w:r>
      <w:r w:rsidR="002D3F8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0</w:t>
      </w:r>
    </w:p>
    <w:p w14:paraId="160C1919" w14:textId="7485F7B7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Sted: </w:t>
      </w:r>
      <w:r w:rsidR="00AA3E45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Framtidsbygget</w:t>
      </w:r>
    </w:p>
    <w:p w14:paraId="692B83A9" w14:textId="77777777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B71A24" w:rsidRPr="006A4621" w14:paraId="5BE24EAB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D15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0CD7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4ED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C442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Inn-kalling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E14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6D2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58A84D3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DFBE" w14:textId="0D998BA0" w:rsidR="00B71A24" w:rsidRPr="006A4621" w:rsidRDefault="00C024A8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  <w:r w:rsidR="002A2455">
              <w:rPr>
                <w:rFonts w:ascii="Calibri" w:eastAsia="Calibri" w:hAnsi="Calibri" w:cs="Calibri"/>
                <w:sz w:val="22"/>
                <w:lang w:eastAsia="nb-NO"/>
              </w:rPr>
              <w:t>-mat</w:t>
            </w:r>
          </w:p>
        </w:tc>
      </w:tr>
      <w:tr w:rsidR="00D65742" w:rsidRPr="006A4621" w14:paraId="7E0497F5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0746" w14:textId="36090AF7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D622" w14:textId="78ED09D8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97B1" w14:textId="20BAE01A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23C3" w14:textId="7A9613BE" w:rsidR="00D65742" w:rsidRPr="006A4621" w:rsidRDefault="005649D0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CE19" w14:textId="77777777" w:rsidR="00D65742" w:rsidRPr="006A4621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8240" w14:textId="08A1AD79" w:rsidR="00D65742" w:rsidRPr="006A4621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C40A" w14:textId="417DDBDD" w:rsidR="00D65742" w:rsidRDefault="002D3F89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</w:tr>
      <w:tr w:rsidR="009F480B" w:rsidRPr="006A4621" w14:paraId="1A07916E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76A2" w14:textId="40311605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Arvid Frøsland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0643" w14:textId="65999771" w:rsidR="009F480B" w:rsidRPr="009E6C7C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Cs w:val="20"/>
                <w:lang w:eastAsia="nb-NO"/>
              </w:rPr>
            </w:pPr>
            <w:r w:rsidRPr="009E6C7C">
              <w:rPr>
                <w:rFonts w:ascii="Calibri" w:eastAsia="Calibri" w:hAnsi="Calibri" w:cs="Calibri"/>
                <w:szCs w:val="20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F0E8" w14:textId="5BB65861" w:rsidR="009F480B" w:rsidRPr="009E6C7C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Cs w:val="20"/>
                <w:lang w:eastAsia="nb-NO"/>
              </w:rPr>
            </w:pPr>
            <w:r>
              <w:rPr>
                <w:rFonts w:ascii="Calibri" w:eastAsia="Calibri" w:hAnsi="Calibri" w:cs="Calibri"/>
                <w:szCs w:val="20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F9CD" w14:textId="70DC00E3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21B0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2C4A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D413" w14:textId="14688421" w:rsidR="009F480B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29D6EFB2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D60" w14:textId="650B1A41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6AE4" w14:textId="07AA037C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7D73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8FB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A795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EC0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92FD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1651ECF3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7EA9" w14:textId="5FDC928E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D843" w14:textId="4EFD630B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4506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F5D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4F0A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F7DE" w14:textId="4CF12DA1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D33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461703C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9D22" w14:textId="627CA250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Liv 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ED7B" w14:textId="3EC742E5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5024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415C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167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242D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A97C" w14:textId="471AB913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6DC3ACCF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851C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89D2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0080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05B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27CF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DA02" w14:textId="15A9DC8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6635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63E6C918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6BD3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4368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F11A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6A42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2A89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AB5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7C06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50EB497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9289" w14:textId="2D5A2E26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4C11" w14:textId="4B1CD87C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E7C9" w14:textId="3FB6347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1265" w14:textId="674206FD" w:rsidR="009F480B" w:rsidRPr="006A4621" w:rsidRDefault="00BF7C2C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5048" w14:textId="413C571D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BEB6" w14:textId="2A823CE4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1CD1" w14:textId="4C089499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06BB691F" w14:textId="77777777" w:rsidTr="003527E7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C493" w14:textId="007A0DC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28A6" w14:textId="760D8BF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3BD9" w14:textId="2BE22BF9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Sokneprest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E1FA" w14:textId="7F622908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0E1B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1D4A" w14:textId="3D88B95F" w:rsidR="009F480B" w:rsidRPr="006A4621" w:rsidRDefault="002D3F89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86E8" w14:textId="6166BCBC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5073F0D9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8108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07A5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0275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2138" w14:textId="73CD1F86" w:rsidR="009F480B" w:rsidRPr="00110A03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10B3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7513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46C7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40FB493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8349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41D1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AE8B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C624" w14:textId="42E6D910" w:rsidR="009F480B" w:rsidRPr="00216322" w:rsidRDefault="002D3F89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1D09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076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9F9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16E71C20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D55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Margaret Helen Johnsen Bouwman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B667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MHJB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3A74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44FA" w14:textId="56884298" w:rsidR="009F480B" w:rsidRPr="00216322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1B5E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920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0F2E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7C7F0BCA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A4E2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40DB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C15D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E248" w14:textId="446FA70C" w:rsidR="009F480B" w:rsidRPr="00DE7E97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A14C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C2D7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910B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0B03BAC1" w14:textId="77777777" w:rsidR="00F9492E" w:rsidRDefault="00F9492E" w:rsidP="00F9492E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3B9370B" w:rsidR="00D610F8" w:rsidRPr="007948E3" w:rsidRDefault="00D16712" w:rsidP="00B66583">
      <w:pPr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>Saksliste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2AF87448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49BE35A9" w:rsidR="00B66583" w:rsidRPr="00842047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0E1441FF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01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0F504128" w14:textId="77777777" w:rsidR="00FE1E26" w:rsidRDefault="008E20FC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Forslag til vedtak: </w:t>
            </w:r>
          </w:p>
          <w:p w14:paraId="22BF00BF" w14:textId="4CF74751" w:rsidR="008E20FC" w:rsidRPr="00FE1E26" w:rsidRDefault="00BB2723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BB2723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Sakslista godkjennes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08C07CD1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02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2AA42631" w:rsidR="00447020" w:rsidRDefault="00D25D48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Referatsaker</w:t>
            </w:r>
          </w:p>
          <w:p w14:paraId="1E8465C5" w14:textId="5D14A0CC" w:rsidR="00235728" w:rsidRPr="00922CDD" w:rsidRDefault="00181237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</w:t>
            </w:r>
            <w:r w:rsidR="00235728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AE3329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2024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BB2A7A">
              <w:rPr>
                <w:rFonts w:eastAsia="Times New Roman" w:cs="Calibri"/>
                <w:bCs/>
                <w:kern w:val="3"/>
                <w:lang w:eastAsia="zh-CN" w:bidi="hi-IN"/>
              </w:rPr>
              <w:t>11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BB2A7A">
              <w:rPr>
                <w:rFonts w:eastAsia="Times New Roman" w:cs="Calibri"/>
                <w:bCs/>
                <w:kern w:val="3"/>
                <w:lang w:eastAsia="zh-CN" w:bidi="hi-IN"/>
              </w:rPr>
              <w:t>19</w:t>
            </w:r>
            <w:r w:rsidR="00771CB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71CB2" w:rsidRPr="00475838">
              <w:rPr>
                <w:rFonts w:eastAsia="Times New Roman" w:cs="Calibri"/>
                <w:b/>
                <w:kern w:val="3"/>
                <w:lang w:eastAsia="zh-CN" w:bidi="hi-IN"/>
              </w:rPr>
              <w:t>(vedlegg 1)</w:t>
            </w:r>
          </w:p>
          <w:p w14:paraId="3F58424B" w14:textId="3482A2F7" w:rsidR="00235728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Referat fra AU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EB0CB6">
              <w:rPr>
                <w:rFonts w:eastAsia="Times New Roman" w:cs="Calibri"/>
                <w:bCs/>
                <w:kern w:val="3"/>
                <w:lang w:eastAsia="zh-CN" w:bidi="hi-IN"/>
              </w:rPr>
              <w:t>1</w:t>
            </w:r>
            <w:r w:rsidR="00BB2A7A">
              <w:rPr>
                <w:rFonts w:eastAsia="Times New Roman" w:cs="Calibri"/>
                <w:bCs/>
                <w:kern w:val="3"/>
                <w:lang w:eastAsia="zh-CN" w:bidi="hi-IN"/>
              </w:rPr>
              <w:t>2</w:t>
            </w:r>
            <w:r w:rsidR="00EB0CB6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BB2A7A">
              <w:rPr>
                <w:rFonts w:eastAsia="Times New Roman" w:cs="Calibri"/>
                <w:bCs/>
                <w:kern w:val="3"/>
                <w:lang w:eastAsia="zh-CN" w:bidi="hi-IN"/>
              </w:rPr>
              <w:t>03</w:t>
            </w:r>
            <w:r w:rsidR="00771CB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71CB2" w:rsidRPr="00475838">
              <w:rPr>
                <w:rFonts w:eastAsia="Times New Roman" w:cs="Calibri"/>
                <w:b/>
                <w:kern w:val="3"/>
                <w:lang w:eastAsia="zh-CN" w:bidi="hi-IN"/>
              </w:rPr>
              <w:t>(vedlegg 2)</w:t>
            </w:r>
          </w:p>
          <w:p w14:paraId="1C7D9F0F" w14:textId="77777777" w:rsidR="00E1381D" w:rsidRDefault="00E1381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1F44EAA3" w14:textId="77777777" w:rsidR="00FE1E26" w:rsidRDefault="007B1A4A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E67086">
              <w:rPr>
                <w:rFonts w:eastAsia="Times New Roman" w:cs="Calibri"/>
                <w:b/>
                <w:kern w:val="3"/>
                <w:lang w:eastAsia="zh-CN" w:bidi="hi-IN"/>
              </w:rPr>
              <w:t>Forslag til v</w:t>
            </w:r>
            <w:r w:rsidR="00154598" w:rsidRPr="00E67086">
              <w:rPr>
                <w:rFonts w:eastAsia="Times New Roman" w:cs="Calibri"/>
                <w:b/>
                <w:kern w:val="3"/>
                <w:lang w:eastAsia="zh-CN" w:bidi="hi-IN"/>
              </w:rPr>
              <w:t>edtak</w:t>
            </w:r>
            <w:r w:rsidR="001840BD" w:rsidRPr="00E6708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29D83577" w14:textId="4577C81D" w:rsidR="00BA25AA" w:rsidRPr="00FE1E26" w:rsidRDefault="00BA25AA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FE1E26">
              <w:rPr>
                <w:rFonts w:eastAsia="Times New Roman" w:cs="Calibri"/>
                <w:bCs/>
                <w:kern w:val="3"/>
                <w:lang w:eastAsia="zh-CN" w:bidi="hi-IN"/>
              </w:rPr>
              <w:t>Referat fra MR godkjennes</w:t>
            </w:r>
          </w:p>
          <w:p w14:paraId="631C5801" w14:textId="39FB25B5" w:rsidR="0029747C" w:rsidRPr="003F3EE9" w:rsidRDefault="00FE1E26" w:rsidP="00BB272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 fra AU tas til orientering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297F6FA9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03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</w:p>
          <w:p w14:paraId="0BAB583F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325548B" w14:textId="417F8550" w:rsidR="00FA5AFF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35505E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Nytt fra soknepresten</w:t>
            </w:r>
          </w:p>
          <w:p w14:paraId="0166FFDA" w14:textId="77777777" w:rsidR="00590591" w:rsidRPr="00590591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697EECB" w14:textId="20FF61AC" w:rsidR="00590591" w:rsidRPr="00590591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- </w:t>
            </w:r>
            <w:r w:rsidR="007A2B73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Nytt</w:t>
            </w:r>
            <w:r w:rsidR="0035505E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</w:t>
            </w:r>
            <w:r w:rsidR="00C03048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fellesrådet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8B6AF3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64666EB" w14:textId="77777777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A9FA8A2" w14:textId="70D8DE63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0AF5E192" w14:textId="5A61AC49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DB0DB94" w14:textId="253F1ADF" w:rsidR="00380972" w:rsidRPr="00842047" w:rsidRDefault="00380972" w:rsidP="00EE7F7C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E3B49D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A17234" w14:textId="772F56C0" w:rsidR="00236D93" w:rsidRPr="003B07ED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04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7907356" w14:textId="22126656" w:rsidR="00D9031D" w:rsidRPr="008F72A0" w:rsidRDefault="00D9031D" w:rsidP="00BB2A7A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8F72A0">
              <w:rPr>
                <w:rFonts w:eastAsia="Times New Roman" w:cs="Calibri"/>
                <w:b/>
                <w:kern w:val="3"/>
                <w:lang w:eastAsia="zh-CN" w:bidi="hi-IN"/>
              </w:rPr>
              <w:t>Plassering av kirkegårdsabeidernes pause-/arbeidsrom (jf. MR 57/24)</w:t>
            </w:r>
          </w:p>
          <w:p w14:paraId="1F7A3CB8" w14:textId="77777777" w:rsidR="00D9031D" w:rsidRDefault="00D9031D" w:rsidP="00BB2A7A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Som behandla tidligere, ble kontrakten med MR sagt opp fra nyttår av.</w:t>
            </w:r>
          </w:p>
          <w:p w14:paraId="2C46E6C1" w14:textId="77777777" w:rsidR="00D9031D" w:rsidRDefault="00D9031D" w:rsidP="00BB2A7A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AC09266" w14:textId="77777777" w:rsidR="008F72A0" w:rsidRPr="008F72A0" w:rsidRDefault="00D9031D" w:rsidP="00BB2A7A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8F72A0">
              <w:rPr>
                <w:rFonts w:eastAsia="Times New Roman" w:cs="Calibri"/>
                <w:b/>
                <w:kern w:val="3"/>
                <w:lang w:eastAsia="zh-CN" w:bidi="hi-IN"/>
              </w:rPr>
              <w:t>Forslag til vedtak</w:t>
            </w:r>
            <w:r w:rsidR="008F72A0" w:rsidRPr="008F72A0">
              <w:rPr>
                <w:rFonts w:eastAsia="Times New Roman" w:cs="Calibri"/>
                <w:b/>
                <w:kern w:val="3"/>
                <w:lang w:eastAsia="zh-CN" w:bidi="hi-IN"/>
              </w:rPr>
              <w:t>:</w:t>
            </w:r>
          </w:p>
          <w:p w14:paraId="29A6DDA7" w14:textId="36ECB401" w:rsidR="007872A9" w:rsidRPr="005F036F" w:rsidRDefault="008F72A0" w:rsidP="00BB2A7A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Leieforholdet forlenges til aktuell utflytningsdato fastsettes.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922252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7EC255C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6C654F" w14:textId="0E7A1238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05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  <w:p w14:paraId="1FA28F00" w14:textId="5AD1BE1C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F81C55B" w14:textId="77777777" w:rsidR="00AB6C44" w:rsidRPr="006478E7" w:rsidRDefault="00AB6C44" w:rsidP="00AB6C44">
            <w:pPr>
              <w:rPr>
                <w:rFonts w:cs="Calibri"/>
                <w:b/>
                <w:bCs/>
              </w:rPr>
            </w:pPr>
            <w:r w:rsidRPr="006478E7">
              <w:rPr>
                <w:rFonts w:cs="Calibri"/>
                <w:b/>
                <w:bCs/>
              </w:rPr>
              <w:t>Ønske om hjertestartere i Vanse kirke og Vestbygda kapell</w:t>
            </w:r>
          </w:p>
          <w:p w14:paraId="307D2AD2" w14:textId="685C806B" w:rsidR="00AB6C44" w:rsidRPr="006478E7" w:rsidRDefault="00AB6C44" w:rsidP="00AB6C44">
            <w:pPr>
              <w:rPr>
                <w:rFonts w:cs="Calibri"/>
              </w:rPr>
            </w:pPr>
            <w:r w:rsidRPr="006478E7">
              <w:rPr>
                <w:rFonts w:cs="Calibri"/>
              </w:rPr>
              <w:t>Steder der mange samles, kan akutte situasjoner oppstå som kan kreve gjenoppliving. Frivillige som gjør tjeneste under gudstjenester var forleden på kurs arrangert av «Førstehjelpskunnskap» (v/Maren Verpe i Ambulansetjenesten). Der kom det fram et behov for nødvendighet av en slik starter også i våre kirker. Saken meldt til kirkevergen som drøfter saken med F</w:t>
            </w:r>
            <w:r>
              <w:rPr>
                <w:rFonts w:cs="Calibri"/>
              </w:rPr>
              <w:t>KF</w:t>
            </w:r>
            <w:r w:rsidRPr="006478E7">
              <w:rPr>
                <w:rFonts w:cs="Calibri"/>
              </w:rPr>
              <w:t xml:space="preserve">. </w:t>
            </w:r>
          </w:p>
          <w:p w14:paraId="4CE09062" w14:textId="77777777" w:rsidR="00AB6C44" w:rsidRPr="006478E7" w:rsidRDefault="00AB6C44" w:rsidP="00AB6C44">
            <w:pPr>
              <w:rPr>
                <w:rFonts w:cs="Calibri"/>
              </w:rPr>
            </w:pPr>
          </w:p>
          <w:p w14:paraId="0820D181" w14:textId="77B0EE24" w:rsidR="00AB6C44" w:rsidRDefault="00AB6C44" w:rsidP="00AB6C44">
            <w:pPr>
              <w:rPr>
                <w:rFonts w:cs="Calibri"/>
              </w:rPr>
            </w:pPr>
            <w:r w:rsidRPr="006478E7">
              <w:rPr>
                <w:rFonts w:cs="Calibri"/>
                <w:b/>
                <w:bCs/>
              </w:rPr>
              <w:t>Forslag til vedtak:</w:t>
            </w:r>
            <w:r w:rsidRPr="006478E7">
              <w:rPr>
                <w:rFonts w:cs="Calibri"/>
              </w:rPr>
              <w:t xml:space="preserve"> </w:t>
            </w:r>
          </w:p>
          <w:p w14:paraId="3A54B4CA" w14:textId="57899FA4" w:rsidR="00BB2A7A" w:rsidRPr="003F42BD" w:rsidRDefault="00AB6C44" w:rsidP="00222550">
            <w:pPr>
              <w:rPr>
                <w:rFonts w:cs="Calibri"/>
              </w:rPr>
            </w:pPr>
            <w:r w:rsidRPr="006478E7">
              <w:rPr>
                <w:rFonts w:cs="Calibri"/>
              </w:rPr>
              <w:t>MR ønsker hjertestartere i vår kirke og vårt kapell. Ev. sponsing fra ulike organisasjoner/privatpersoner sees på som mulig bidrag.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5B9A0D9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0652232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A8A89B" w14:textId="4D81E6F8" w:rsidR="00236D93" w:rsidRDefault="00AB6C44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06/25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C1C1D3" w14:textId="77777777" w:rsidR="001A6E84" w:rsidRPr="006478E7" w:rsidRDefault="001A6E84" w:rsidP="001A6E84">
            <w:pPr>
              <w:rPr>
                <w:rFonts w:cs="Calibri"/>
                <w:b/>
                <w:bCs/>
              </w:rPr>
            </w:pPr>
            <w:r w:rsidRPr="006478E7">
              <w:rPr>
                <w:rFonts w:cs="Calibri"/>
                <w:b/>
                <w:bCs/>
              </w:rPr>
              <w:t>MR arrangerer utlodning til inntekt for Langhuset?</w:t>
            </w:r>
          </w:p>
          <w:p w14:paraId="2C78CE2F" w14:textId="21FA59E8" w:rsidR="001A6E84" w:rsidRPr="006478E7" w:rsidRDefault="001A6E84" w:rsidP="00DF735B">
            <w:pPr>
              <w:rPr>
                <w:rFonts w:cs="Calibri"/>
              </w:rPr>
            </w:pPr>
            <w:r w:rsidRPr="006478E7">
              <w:rPr>
                <w:rFonts w:cs="Calibri"/>
              </w:rPr>
              <w:t xml:space="preserve">Prosjektet med bygginga av ny fasade på Langhuset har stått på vent i en periode. En grovkalkyle vil bli lagt fram </w:t>
            </w:r>
            <w:r w:rsidR="00FE50C2">
              <w:rPr>
                <w:rFonts w:cs="Calibri"/>
              </w:rPr>
              <w:t>for</w:t>
            </w:r>
            <w:r w:rsidRPr="006478E7">
              <w:rPr>
                <w:rFonts w:cs="Calibri"/>
              </w:rPr>
              <w:t xml:space="preserve"> MR på møtet den 25.02.25. For å holde liv i entusiasmen i lokalmiljøet i tillegg til å skaffe midler til prosjektet, foreslår AU at det holdes en basar i huset en gang i løpet av de første månedene. Basaren organiseres av MR som henter inn medhjelpere.</w:t>
            </w:r>
          </w:p>
          <w:p w14:paraId="318AA2A3" w14:textId="77777777" w:rsidR="001A6E84" w:rsidRPr="006478E7" w:rsidRDefault="001A6E84" w:rsidP="001A6E84">
            <w:pPr>
              <w:rPr>
                <w:rFonts w:cs="Calibri"/>
              </w:rPr>
            </w:pPr>
          </w:p>
          <w:p w14:paraId="1EEB2177" w14:textId="5D15D555" w:rsidR="00DF735B" w:rsidRDefault="001A6E84" w:rsidP="00DF735B">
            <w:pPr>
              <w:rPr>
                <w:rFonts w:cs="Calibri"/>
                <w:b/>
                <w:bCs/>
              </w:rPr>
            </w:pPr>
            <w:r w:rsidRPr="006478E7">
              <w:rPr>
                <w:rFonts w:cs="Calibri"/>
                <w:b/>
                <w:bCs/>
              </w:rPr>
              <w:t xml:space="preserve">Forslag til vedtak: </w:t>
            </w:r>
          </w:p>
          <w:p w14:paraId="4B593480" w14:textId="402816C6" w:rsidR="004A6619" w:rsidRPr="003F42BD" w:rsidRDefault="001A6E84" w:rsidP="003F42BD">
            <w:pPr>
              <w:rPr>
                <w:rFonts w:cs="Calibri"/>
                <w:b/>
                <w:bCs/>
              </w:rPr>
            </w:pPr>
            <w:r w:rsidRPr="006478E7">
              <w:rPr>
                <w:rFonts w:cs="Calibri"/>
              </w:rPr>
              <w:t>MR arrangerer utlodning til inntekt for Langhuset.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3FE572" w14:textId="7777777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1A6E84" w:rsidRPr="006A4621" w14:paraId="5F41CD1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333DEEA" w14:textId="72CCD15C" w:rsidR="001A6E84" w:rsidRDefault="0096318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07/25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688AF82" w14:textId="77777777" w:rsidR="00963183" w:rsidRPr="006478E7" w:rsidRDefault="00963183" w:rsidP="00963183">
            <w:pPr>
              <w:rPr>
                <w:rFonts w:cs="Calibri"/>
                <w:b/>
                <w:bCs/>
              </w:rPr>
            </w:pPr>
            <w:r w:rsidRPr="006478E7">
              <w:rPr>
                <w:rFonts w:cs="Calibri"/>
                <w:b/>
                <w:bCs/>
              </w:rPr>
              <w:t>Fest for frivillige medarbeidere i menigheten arrangeres i juni</w:t>
            </w:r>
          </w:p>
          <w:p w14:paraId="34C1D615" w14:textId="73EF5562" w:rsidR="00963183" w:rsidRPr="006478E7" w:rsidRDefault="00134872" w:rsidP="00134872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Det er v</w:t>
            </w:r>
            <w:r w:rsidR="00963183" w:rsidRPr="006478E7">
              <w:rPr>
                <w:rFonts w:cs="Calibri"/>
                <w:bCs/>
              </w:rPr>
              <w:t>iktig å vise at vi tar vare på/setter pris på våre frivillige medarbeidere i Lista menighet. Forslag om å arrangere frivillighetsfest i prestegårdshagen. Komite bestående av MR for arrangementet.</w:t>
            </w:r>
          </w:p>
          <w:p w14:paraId="0B3EC4E4" w14:textId="77777777" w:rsidR="00963183" w:rsidRPr="006478E7" w:rsidRDefault="00963183" w:rsidP="00963183">
            <w:pPr>
              <w:rPr>
                <w:rFonts w:cs="Calibri"/>
                <w:bCs/>
              </w:rPr>
            </w:pPr>
          </w:p>
          <w:p w14:paraId="341FB89B" w14:textId="2EC37ECA" w:rsidR="00134872" w:rsidRDefault="00963183" w:rsidP="00134872">
            <w:pPr>
              <w:rPr>
                <w:rFonts w:cs="Calibri"/>
                <w:b/>
              </w:rPr>
            </w:pPr>
            <w:r w:rsidRPr="006478E7">
              <w:rPr>
                <w:rFonts w:cs="Calibri"/>
                <w:b/>
              </w:rPr>
              <w:t xml:space="preserve">Forslag til vedtak: </w:t>
            </w:r>
          </w:p>
          <w:p w14:paraId="57FB9066" w14:textId="55A16D19" w:rsidR="001A6E84" w:rsidRPr="003F42BD" w:rsidRDefault="00963183" w:rsidP="001A6E84">
            <w:pPr>
              <w:rPr>
                <w:rFonts w:cs="Calibri"/>
                <w:bCs/>
              </w:rPr>
            </w:pPr>
            <w:r w:rsidRPr="006478E7">
              <w:rPr>
                <w:rFonts w:cs="Calibri"/>
                <w:bCs/>
              </w:rPr>
              <w:t>MR arrangerer frivillighetsfest i Prestegårdshagen i juni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8DF72BE" w14:textId="77777777" w:rsidR="001A6E84" w:rsidRPr="00842047" w:rsidRDefault="001A6E84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1A6E84" w:rsidRPr="006A4621" w14:paraId="4A5A3AE8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161113D" w14:textId="2354C4E7" w:rsidR="001A6E84" w:rsidRDefault="0096318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08/25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E089C72" w14:textId="03184B5C" w:rsidR="00567DC9" w:rsidRDefault="00567DC9" w:rsidP="00567DC9">
            <w:pPr>
              <w:rPr>
                <w:rFonts w:cs="Calibri"/>
                <w:b/>
                <w:bCs/>
              </w:rPr>
            </w:pPr>
            <w:r w:rsidRPr="006478E7">
              <w:rPr>
                <w:rFonts w:cs="Calibri"/>
                <w:b/>
                <w:bCs/>
              </w:rPr>
              <w:t>Ønske om endring av regler for avgift ved utleie av kirke/kapell</w:t>
            </w:r>
          </w:p>
          <w:p w14:paraId="48FFBC56" w14:textId="78588BB1" w:rsidR="00771CB2" w:rsidRPr="006478E7" w:rsidRDefault="00771CB2" w:rsidP="00567DC9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(vedlegg 3, 4 og 5)</w:t>
            </w:r>
          </w:p>
          <w:p w14:paraId="7B6669DF" w14:textId="59E45355" w:rsidR="00567DC9" w:rsidRPr="006478E7" w:rsidRDefault="00AA3059" w:rsidP="00AA3059">
            <w:pPr>
              <w:rPr>
                <w:rFonts w:cs="Calibri"/>
              </w:rPr>
            </w:pPr>
            <w:r>
              <w:rPr>
                <w:rFonts w:cs="Calibri"/>
              </w:rPr>
              <w:t>Det er b</w:t>
            </w:r>
            <w:r w:rsidR="00567DC9" w:rsidRPr="006478E7">
              <w:rPr>
                <w:rFonts w:cs="Calibri"/>
              </w:rPr>
              <w:t xml:space="preserve">ehov for rimeligere satser for lokale utøvere. Se vedlegg fra kirkeverge, spesielt med utgangspunkt i saken datert 31.10.2024. </w:t>
            </w:r>
          </w:p>
          <w:p w14:paraId="22F89383" w14:textId="77777777" w:rsidR="00567DC9" w:rsidRPr="006478E7" w:rsidRDefault="00567DC9" w:rsidP="00567DC9">
            <w:pPr>
              <w:rPr>
                <w:rFonts w:cs="Calibri"/>
              </w:rPr>
            </w:pPr>
          </w:p>
          <w:p w14:paraId="4BF03BC3" w14:textId="19818175" w:rsidR="00AA3059" w:rsidRDefault="00567DC9" w:rsidP="00AA3059">
            <w:pPr>
              <w:rPr>
                <w:rFonts w:cs="Calibri"/>
                <w:b/>
                <w:bCs/>
              </w:rPr>
            </w:pPr>
            <w:r w:rsidRPr="006478E7">
              <w:rPr>
                <w:rFonts w:cs="Calibri"/>
                <w:b/>
                <w:bCs/>
              </w:rPr>
              <w:t xml:space="preserve">Forslag til vedtak: </w:t>
            </w:r>
          </w:p>
          <w:p w14:paraId="43DF3125" w14:textId="5C46BB28" w:rsidR="001A6E84" w:rsidRPr="003F42BD" w:rsidRDefault="00567DC9" w:rsidP="003F42BD">
            <w:pPr>
              <w:rPr>
                <w:rFonts w:cs="Calibri"/>
              </w:rPr>
            </w:pPr>
            <w:r w:rsidRPr="006478E7">
              <w:rPr>
                <w:rFonts w:cs="Calibri"/>
              </w:rPr>
              <w:t>MR støtter forslaget fra F</w:t>
            </w:r>
            <w:r>
              <w:rPr>
                <w:rFonts w:cs="Calibri"/>
              </w:rPr>
              <w:t>KF</w:t>
            </w:r>
            <w:r w:rsidRPr="006478E7">
              <w:rPr>
                <w:rFonts w:cs="Calibri"/>
              </w:rPr>
              <w:t xml:space="preserve"> om rimeligere satser for lokale utøvere til konserter m.m. der arrangementet ikke kommer inn under menighetens planer.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46D2611" w14:textId="77777777" w:rsidR="001A6E84" w:rsidRPr="00842047" w:rsidRDefault="001A6E84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567DC9" w:rsidRPr="006A4621" w14:paraId="1C14648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FBF62C" w14:textId="6698B2E5" w:rsidR="00567DC9" w:rsidRDefault="00567DC9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09/25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ADAD4C5" w14:textId="77777777" w:rsidR="009C71AE" w:rsidRDefault="009C71AE" w:rsidP="009C71AE">
            <w:pPr>
              <w:rPr>
                <w:rFonts w:cs="Calibri"/>
                <w:b/>
                <w:bCs/>
              </w:rPr>
            </w:pPr>
            <w:r w:rsidRPr="006478E7">
              <w:rPr>
                <w:rFonts w:cs="Calibri"/>
                <w:b/>
                <w:bCs/>
              </w:rPr>
              <w:t>Ansettelse av en person i 10% stilling til markedsføring/annonsering?</w:t>
            </w:r>
          </w:p>
          <w:p w14:paraId="11679F52" w14:textId="0F6183CB" w:rsidR="00CB657B" w:rsidRPr="006478E7" w:rsidRDefault="00CB657B" w:rsidP="009C71AE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(vedlegg </w:t>
            </w:r>
            <w:r w:rsidR="00590591">
              <w:rPr>
                <w:rFonts w:cs="Calibri"/>
                <w:b/>
                <w:bCs/>
              </w:rPr>
              <w:t>6)</w:t>
            </w:r>
          </w:p>
          <w:p w14:paraId="38217371" w14:textId="4B63E380" w:rsidR="009C71AE" w:rsidRPr="006478E7" w:rsidRDefault="000F121A" w:rsidP="000F121A">
            <w:pPr>
              <w:rPr>
                <w:rFonts w:cs="Calibri"/>
              </w:rPr>
            </w:pPr>
            <w:r>
              <w:rPr>
                <w:rFonts w:cs="Calibri"/>
              </w:rPr>
              <w:t xml:space="preserve">Det kom spørsmål </w:t>
            </w:r>
            <w:r w:rsidR="00D144DF">
              <w:rPr>
                <w:rFonts w:cs="Calibri"/>
              </w:rPr>
              <w:t>fra gudst</w:t>
            </w:r>
            <w:r w:rsidR="00F9602B">
              <w:rPr>
                <w:rFonts w:cs="Calibri"/>
              </w:rPr>
              <w:t>j</w:t>
            </w:r>
            <w:r w:rsidR="009C71AE" w:rsidRPr="006478E7">
              <w:rPr>
                <w:rFonts w:cs="Calibri"/>
              </w:rPr>
              <w:t xml:space="preserve">enesteutvalget </w:t>
            </w:r>
            <w:r w:rsidR="00D144DF">
              <w:rPr>
                <w:rFonts w:cs="Calibri"/>
              </w:rPr>
              <w:t xml:space="preserve">om mulighet for å ansette en person i 10% stilling </w:t>
            </w:r>
            <w:r w:rsidR="009C71AE" w:rsidRPr="006478E7">
              <w:rPr>
                <w:rFonts w:cs="Calibri"/>
              </w:rPr>
              <w:t>(</w:t>
            </w:r>
            <w:r w:rsidR="00433BD5">
              <w:rPr>
                <w:rFonts w:cs="Calibri"/>
              </w:rPr>
              <w:t xml:space="preserve">jf. </w:t>
            </w:r>
            <w:r>
              <w:rPr>
                <w:rFonts w:cs="Calibri"/>
              </w:rPr>
              <w:t>n</w:t>
            </w:r>
            <w:r w:rsidR="009C71AE" w:rsidRPr="006478E7">
              <w:rPr>
                <w:rFonts w:cs="Calibri"/>
              </w:rPr>
              <w:t>otater fra gudstjenesteutvalget 13.01.2025)</w:t>
            </w:r>
            <w:r w:rsidR="00433BD5">
              <w:rPr>
                <w:rFonts w:cs="Calibri"/>
              </w:rPr>
              <w:t>.</w:t>
            </w:r>
          </w:p>
          <w:p w14:paraId="765682D9" w14:textId="77777777" w:rsidR="009C71AE" w:rsidRDefault="009C71AE" w:rsidP="009C71AE">
            <w:pPr>
              <w:rPr>
                <w:rFonts w:cs="Calibri"/>
              </w:rPr>
            </w:pPr>
          </w:p>
          <w:p w14:paraId="551FE301" w14:textId="36EDCC35" w:rsidR="00DF4E46" w:rsidRPr="003F42BD" w:rsidRDefault="009C71AE" w:rsidP="00567DC9">
            <w:pPr>
              <w:rPr>
                <w:rFonts w:cs="Calibri"/>
              </w:rPr>
            </w:pPr>
            <w:r w:rsidRPr="006478E7">
              <w:rPr>
                <w:rFonts w:cs="Calibri"/>
                <w:b/>
                <w:bCs/>
              </w:rPr>
              <w:t>Vedtak: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3548238" w14:textId="77777777" w:rsidR="00567DC9" w:rsidRPr="00842047" w:rsidRDefault="00567DC9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045FCF" w:rsidRPr="006A4621" w14:paraId="24BEB36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6CCB576" w14:textId="5B43EBC9" w:rsidR="00DF4E46" w:rsidRDefault="00764872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>MR 10/25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A5BE8A5" w14:textId="761F0ED2" w:rsidR="00045FCF" w:rsidRDefault="00CF2248" w:rsidP="009C71A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Ønske om oppstart av </w:t>
            </w:r>
            <w:r w:rsidR="00CC4A27">
              <w:rPr>
                <w:rFonts w:cs="Calibri"/>
                <w:b/>
                <w:bCs/>
              </w:rPr>
              <w:t>søndagsskole på Borhaug</w:t>
            </w:r>
          </w:p>
          <w:p w14:paraId="42C7ED60" w14:textId="6BED152D" w:rsidR="00373D3F" w:rsidRDefault="00CC4A27" w:rsidP="009C71AE">
            <w:pPr>
              <w:rPr>
                <w:rFonts w:cs="Calibri"/>
              </w:rPr>
            </w:pPr>
            <w:r>
              <w:rPr>
                <w:rFonts w:cs="Calibri"/>
              </w:rPr>
              <w:t xml:space="preserve">Ragnhild </w:t>
            </w:r>
            <w:r w:rsidR="00D21436">
              <w:rPr>
                <w:rFonts w:cs="Calibri"/>
              </w:rPr>
              <w:t>Marie Salvesen har flyttet til Borhaug med mann og 5 barn og ønsker å starte søndagsskole</w:t>
            </w:r>
            <w:r w:rsidR="00921835">
              <w:rPr>
                <w:rFonts w:cs="Calibri"/>
              </w:rPr>
              <w:t xml:space="preserve"> som følger Sprell Levende opplegget</w:t>
            </w:r>
            <w:r w:rsidR="00D85DA4">
              <w:rPr>
                <w:rFonts w:cs="Calibri"/>
              </w:rPr>
              <w:t xml:space="preserve">. </w:t>
            </w:r>
            <w:r w:rsidR="00A63D3D">
              <w:rPr>
                <w:rFonts w:cs="Calibri"/>
              </w:rPr>
              <w:t xml:space="preserve">Dersom MR støtter tiltaket må </w:t>
            </w:r>
            <w:r w:rsidR="00574F3D">
              <w:rPr>
                <w:rFonts w:cs="Calibri"/>
              </w:rPr>
              <w:t>s</w:t>
            </w:r>
            <w:r w:rsidR="00D85DA4">
              <w:rPr>
                <w:rFonts w:cs="Calibri"/>
              </w:rPr>
              <w:t xml:space="preserve">øndagsskolen </w:t>
            </w:r>
            <w:r w:rsidR="00574F3D">
              <w:rPr>
                <w:rFonts w:cs="Calibri"/>
              </w:rPr>
              <w:t xml:space="preserve">meldes inn i </w:t>
            </w:r>
            <w:r w:rsidR="00D85DA4">
              <w:rPr>
                <w:rFonts w:cs="Calibri"/>
              </w:rPr>
              <w:t xml:space="preserve">Søndagsskoleforbundet </w:t>
            </w:r>
            <w:r w:rsidR="00A82F40">
              <w:rPr>
                <w:rFonts w:cs="Calibri"/>
              </w:rPr>
              <w:t>med de kostnader dette medfører</w:t>
            </w:r>
            <w:r w:rsidR="00C674FC">
              <w:rPr>
                <w:rFonts w:cs="Calibri"/>
              </w:rPr>
              <w:t xml:space="preserve">. Det vil kreves inn en årlig kontingent fra medlemmene og </w:t>
            </w:r>
            <w:r w:rsidR="00091042">
              <w:rPr>
                <w:rFonts w:cs="Calibri"/>
              </w:rPr>
              <w:t xml:space="preserve">regnskapet </w:t>
            </w:r>
            <w:r w:rsidR="00DF4E46">
              <w:rPr>
                <w:rFonts w:cs="Calibri"/>
              </w:rPr>
              <w:t>føres</w:t>
            </w:r>
            <w:r w:rsidR="00091042">
              <w:rPr>
                <w:rFonts w:cs="Calibri"/>
              </w:rPr>
              <w:t xml:space="preserve"> under Lista sokn sitt</w:t>
            </w:r>
            <w:r w:rsidR="0015037F">
              <w:rPr>
                <w:rFonts w:cs="Calibri"/>
              </w:rPr>
              <w:t xml:space="preserve">. </w:t>
            </w:r>
            <w:r w:rsidR="00581D47">
              <w:rPr>
                <w:rFonts w:cs="Calibri"/>
              </w:rPr>
              <w:t xml:space="preserve">Kristin Danielsen og Monica Stålesen </w:t>
            </w:r>
            <w:r w:rsidR="00373D3F">
              <w:rPr>
                <w:rFonts w:cs="Calibri"/>
              </w:rPr>
              <w:t>er med på laget.</w:t>
            </w:r>
          </w:p>
          <w:p w14:paraId="406772B8" w14:textId="3022465C" w:rsidR="00CC4A27" w:rsidRDefault="00574F3D" w:rsidP="009C71AE">
            <w:pPr>
              <w:rPr>
                <w:rFonts w:cs="Calibri"/>
              </w:rPr>
            </w:pPr>
            <w:r>
              <w:rPr>
                <w:rFonts w:cs="Calibri"/>
              </w:rPr>
              <w:t>Obs! Dette vil</w:t>
            </w:r>
            <w:r w:rsidR="00373D3F">
              <w:rPr>
                <w:rFonts w:cs="Calibri"/>
              </w:rPr>
              <w:t xml:space="preserve"> ikke komme i konflikt med s</w:t>
            </w:r>
            <w:r w:rsidR="00CF2248">
              <w:rPr>
                <w:rFonts w:cs="Calibri"/>
              </w:rPr>
              <w:t>øndagsskolen som Åse Lervik har drevet på Betlehem Brekne</w:t>
            </w:r>
            <w:r w:rsidR="009C0E52">
              <w:rPr>
                <w:rFonts w:cs="Calibri"/>
              </w:rPr>
              <w:t>,</w:t>
            </w:r>
            <w:r w:rsidR="00CF2248">
              <w:rPr>
                <w:rFonts w:cs="Calibri"/>
              </w:rPr>
              <w:t xml:space="preserve"> </w:t>
            </w:r>
            <w:r w:rsidR="00373D3F">
              <w:rPr>
                <w:rFonts w:cs="Calibri"/>
              </w:rPr>
              <w:t>da denne</w:t>
            </w:r>
            <w:r w:rsidR="00CF2248">
              <w:rPr>
                <w:rFonts w:cs="Calibri"/>
              </w:rPr>
              <w:t xml:space="preserve"> ikke </w:t>
            </w:r>
            <w:r w:rsidR="00373D3F">
              <w:rPr>
                <w:rFonts w:cs="Calibri"/>
              </w:rPr>
              <w:t xml:space="preserve">har </w:t>
            </w:r>
            <w:r w:rsidR="00CF2248">
              <w:rPr>
                <w:rFonts w:cs="Calibri"/>
              </w:rPr>
              <w:t xml:space="preserve">vært aktiv de senere årene. </w:t>
            </w:r>
          </w:p>
          <w:p w14:paraId="7754E856" w14:textId="77777777" w:rsidR="0015037F" w:rsidRDefault="0015037F" w:rsidP="009C71AE">
            <w:pPr>
              <w:rPr>
                <w:rFonts w:cs="Calibri"/>
              </w:rPr>
            </w:pPr>
          </w:p>
          <w:p w14:paraId="365A3BB2" w14:textId="06BEB912" w:rsidR="0015037F" w:rsidRPr="0015037F" w:rsidRDefault="0015037F" w:rsidP="009C71AE">
            <w:pPr>
              <w:rPr>
                <w:rFonts w:cs="Calibri"/>
                <w:b/>
                <w:bCs/>
              </w:rPr>
            </w:pPr>
            <w:r w:rsidRPr="0015037F">
              <w:rPr>
                <w:rFonts w:cs="Calibri"/>
                <w:b/>
                <w:bCs/>
              </w:rPr>
              <w:t>Vedtak: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EB0EE9C" w14:textId="77777777" w:rsidR="00045FCF" w:rsidRPr="00842047" w:rsidRDefault="00045FCF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C71AE" w:rsidRPr="006A4621" w14:paraId="49224C8B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6FED6E7" w14:textId="7DF945FA" w:rsidR="009C71AE" w:rsidRDefault="009C71AE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INFOSAK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98723B4" w14:textId="312CFD06" w:rsidR="009C71AE" w:rsidRPr="006478E7" w:rsidRDefault="00CE5045" w:rsidP="009C71A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Referat fra møte i Diakoniutvalget (vedlegg</w:t>
            </w:r>
            <w:r w:rsidR="00590591">
              <w:rPr>
                <w:rFonts w:cs="Calibri"/>
                <w:b/>
                <w:bCs/>
              </w:rPr>
              <w:t xml:space="preserve"> 7</w:t>
            </w:r>
            <w:r>
              <w:rPr>
                <w:rFonts w:cs="Calibri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0716450" w14:textId="77777777" w:rsidR="009C71AE" w:rsidRPr="00842047" w:rsidRDefault="009C71AE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C71AE" w:rsidRPr="006A4621" w14:paraId="4B13CC1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1BCCF15" w14:textId="6F9698DB" w:rsidR="009C71AE" w:rsidRDefault="009C71AE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EVENTUELT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361256F" w14:textId="77777777" w:rsidR="009C71AE" w:rsidRPr="006478E7" w:rsidRDefault="009C71AE" w:rsidP="009C71AE">
            <w:pPr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E5CDC5" w14:textId="77777777" w:rsidR="009C71AE" w:rsidRPr="00842047" w:rsidRDefault="009C71AE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6805E1D4" w14:textId="412F8DF9" w:rsidR="00152176" w:rsidRDefault="00223AB6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Innkalling: </w:t>
      </w:r>
      <w:r w:rsidR="00460592">
        <w:rPr>
          <w:rFonts w:asciiTheme="minorHAnsi" w:hAnsiTheme="minorHAnsi" w:cs="Arial"/>
          <w:sz w:val="22"/>
        </w:rPr>
        <w:t>Liv Torunn Stave</w:t>
      </w:r>
      <w:r w:rsidR="009266FD">
        <w:rPr>
          <w:rFonts w:asciiTheme="minorHAnsi" w:hAnsiTheme="minorHAnsi" w:cs="Arial"/>
          <w:sz w:val="22"/>
        </w:rPr>
        <w:t>/Ellen Cathrine Jørgensen</w:t>
      </w:r>
    </w:p>
    <w:p w14:paraId="50FDD617" w14:textId="77777777" w:rsidR="00CE63D1" w:rsidRDefault="00CE63D1">
      <w:pPr>
        <w:rPr>
          <w:rFonts w:asciiTheme="minorHAnsi" w:hAnsiTheme="minorHAnsi" w:cs="Arial"/>
          <w:b/>
          <w:bCs/>
          <w:sz w:val="22"/>
        </w:rPr>
        <w:sectPr w:rsidR="00CE63D1" w:rsidSect="00E8675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3F70CB0" w14:textId="77777777" w:rsidR="00CB657B" w:rsidRDefault="00CB657B">
      <w:pPr>
        <w:rPr>
          <w:rFonts w:asciiTheme="minorHAnsi" w:hAnsiTheme="minorHAnsi" w:cs="Arial"/>
          <w:b/>
          <w:bCs/>
          <w:sz w:val="22"/>
        </w:rPr>
      </w:pPr>
    </w:p>
    <w:p w14:paraId="3D787595" w14:textId="2F21CB21" w:rsidR="006406C4" w:rsidRPr="00F70CF0" w:rsidRDefault="00B55D01">
      <w:pPr>
        <w:rPr>
          <w:rFonts w:asciiTheme="minorHAnsi" w:hAnsiTheme="minorHAnsi" w:cs="Arial"/>
          <w:b/>
          <w:bCs/>
          <w:sz w:val="22"/>
        </w:rPr>
      </w:pPr>
      <w:r w:rsidRPr="00F70CF0">
        <w:rPr>
          <w:rFonts w:asciiTheme="minorHAnsi" w:hAnsiTheme="minorHAnsi" w:cs="Arial"/>
          <w:b/>
          <w:bCs/>
          <w:sz w:val="22"/>
        </w:rPr>
        <w:t>Vedlegg:</w:t>
      </w:r>
    </w:p>
    <w:p w14:paraId="02CDAE46" w14:textId="3DED4C00" w:rsidR="00690556" w:rsidRPr="00481800" w:rsidRDefault="00EC2E1E" w:rsidP="00481800">
      <w:pPr>
        <w:widowControl w:val="0"/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  <w:r>
        <w:rPr>
          <w:rFonts w:eastAsia="Times New Roman" w:cs="Calibri"/>
          <w:bCs/>
          <w:kern w:val="3"/>
          <w:lang w:eastAsia="zh-CN" w:bidi="hi-IN"/>
        </w:rPr>
        <w:t xml:space="preserve">1. </w:t>
      </w:r>
      <w:r w:rsidR="003D0753" w:rsidRPr="00EC2E1E">
        <w:rPr>
          <w:rFonts w:eastAsia="Times New Roman" w:cs="Calibri"/>
          <w:bCs/>
          <w:kern w:val="3"/>
          <w:lang w:eastAsia="zh-CN" w:bidi="hi-IN"/>
        </w:rPr>
        <w:t>Referat MR 2024.</w:t>
      </w:r>
      <w:r w:rsidR="00460592" w:rsidRPr="00EC2E1E">
        <w:rPr>
          <w:rFonts w:eastAsia="Times New Roman" w:cs="Calibri"/>
          <w:bCs/>
          <w:kern w:val="3"/>
          <w:lang w:eastAsia="zh-CN" w:bidi="hi-IN"/>
        </w:rPr>
        <w:t>1</w:t>
      </w:r>
      <w:r w:rsidR="00A860E8" w:rsidRPr="00EC2E1E">
        <w:rPr>
          <w:rFonts w:eastAsia="Times New Roman" w:cs="Calibri"/>
          <w:bCs/>
          <w:kern w:val="3"/>
          <w:lang w:eastAsia="zh-CN" w:bidi="hi-IN"/>
        </w:rPr>
        <w:t>1.10</w:t>
      </w:r>
      <w:r>
        <w:rPr>
          <w:rFonts w:eastAsia="Times New Roman" w:cs="Calibri"/>
          <w:bCs/>
          <w:kern w:val="3"/>
          <w:lang w:eastAsia="zh-CN" w:bidi="hi-IN"/>
        </w:rPr>
        <w:br/>
        <w:t xml:space="preserve">2. </w:t>
      </w:r>
      <w:r w:rsidR="003D0753" w:rsidRPr="00EC2E1E">
        <w:rPr>
          <w:rFonts w:eastAsia="Times New Roman" w:cs="Calibri"/>
          <w:bCs/>
          <w:kern w:val="3"/>
          <w:lang w:eastAsia="zh-CN" w:bidi="hi-IN"/>
        </w:rPr>
        <w:t>Referat fra AU 202</w:t>
      </w:r>
      <w:r w:rsidR="00A860E8" w:rsidRPr="00EC2E1E">
        <w:rPr>
          <w:rFonts w:eastAsia="Times New Roman" w:cs="Calibri"/>
          <w:bCs/>
          <w:kern w:val="3"/>
          <w:lang w:eastAsia="zh-CN" w:bidi="hi-IN"/>
        </w:rPr>
        <w:t>5.</w:t>
      </w:r>
      <w:r w:rsidR="00690556" w:rsidRPr="00EC2E1E">
        <w:rPr>
          <w:rFonts w:eastAsia="Times New Roman" w:cs="Calibri"/>
          <w:bCs/>
          <w:kern w:val="3"/>
          <w:lang w:eastAsia="zh-CN" w:bidi="hi-IN"/>
        </w:rPr>
        <w:t>01.14</w:t>
      </w:r>
      <w:r>
        <w:rPr>
          <w:rFonts w:eastAsia="Times New Roman" w:cs="Calibri"/>
          <w:bCs/>
          <w:kern w:val="3"/>
          <w:lang w:eastAsia="zh-CN" w:bidi="hi-IN"/>
        </w:rPr>
        <w:br/>
      </w:r>
      <w:r w:rsidR="00481800">
        <w:rPr>
          <w:rFonts w:eastAsia="Times New Roman" w:cs="Calibri"/>
          <w:bCs/>
          <w:kern w:val="3"/>
          <w:lang w:eastAsia="zh-CN" w:bidi="hi-IN"/>
        </w:rPr>
        <w:t>3. U</w:t>
      </w:r>
      <w:r w:rsidR="00716DC1">
        <w:rPr>
          <w:rFonts w:eastAsia="Times New Roman" w:cs="Calibri"/>
          <w:bCs/>
          <w:kern w:val="3"/>
          <w:lang w:eastAsia="zh-CN" w:bidi="hi-IN"/>
        </w:rPr>
        <w:t>tleieregle</w:t>
      </w:r>
      <w:r>
        <w:rPr>
          <w:rFonts w:eastAsia="Times New Roman" w:cs="Calibri"/>
          <w:bCs/>
          <w:kern w:val="3"/>
          <w:lang w:eastAsia="zh-CN" w:bidi="hi-IN"/>
        </w:rPr>
        <w:t>ment</w:t>
      </w:r>
      <w:r w:rsidR="00716DC1">
        <w:rPr>
          <w:rFonts w:eastAsia="Times New Roman" w:cs="Calibri"/>
          <w:bCs/>
          <w:kern w:val="3"/>
          <w:lang w:eastAsia="zh-CN" w:bidi="hi-IN"/>
        </w:rPr>
        <w:t xml:space="preserve"> kirkebygg – gammel</w:t>
      </w:r>
      <w:r w:rsidR="00481800">
        <w:rPr>
          <w:rFonts w:eastAsia="Times New Roman" w:cs="Calibri"/>
          <w:bCs/>
          <w:kern w:val="3"/>
          <w:lang w:eastAsia="zh-CN" w:bidi="hi-IN"/>
        </w:rPr>
        <w:br/>
        <w:t xml:space="preserve">4. </w:t>
      </w:r>
      <w:r w:rsidR="00716DC1" w:rsidRPr="00481800">
        <w:rPr>
          <w:rFonts w:eastAsia="Times New Roman" w:cs="Calibri"/>
          <w:bCs/>
          <w:kern w:val="3"/>
          <w:lang w:eastAsia="zh-CN" w:bidi="hi-IN"/>
        </w:rPr>
        <w:t>Utleieregle</w:t>
      </w:r>
      <w:r w:rsidRPr="00481800">
        <w:rPr>
          <w:rFonts w:eastAsia="Times New Roman" w:cs="Calibri"/>
          <w:bCs/>
          <w:kern w:val="3"/>
          <w:lang w:eastAsia="zh-CN" w:bidi="hi-IN"/>
        </w:rPr>
        <w:t>ment</w:t>
      </w:r>
      <w:r w:rsidR="00716DC1" w:rsidRPr="00481800">
        <w:rPr>
          <w:rFonts w:eastAsia="Times New Roman" w:cs="Calibri"/>
          <w:bCs/>
          <w:kern w:val="3"/>
          <w:lang w:eastAsia="zh-CN" w:bidi="hi-IN"/>
        </w:rPr>
        <w:t xml:space="preserve"> kirkebygg – forslag fra FKF</w:t>
      </w:r>
      <w:r w:rsidR="00481800">
        <w:rPr>
          <w:rFonts w:eastAsia="Times New Roman" w:cs="Calibri"/>
          <w:bCs/>
          <w:kern w:val="3"/>
          <w:lang w:eastAsia="zh-CN" w:bidi="hi-IN"/>
        </w:rPr>
        <w:br/>
        <w:t xml:space="preserve">5. </w:t>
      </w:r>
      <w:r w:rsidR="00716DC1" w:rsidRPr="00481800">
        <w:rPr>
          <w:rFonts w:eastAsia="Times New Roman" w:cs="Calibri"/>
          <w:bCs/>
          <w:kern w:val="3"/>
          <w:lang w:eastAsia="zh-CN" w:bidi="hi-IN"/>
        </w:rPr>
        <w:t>Utleieregl</w:t>
      </w:r>
      <w:r w:rsidRPr="00481800">
        <w:rPr>
          <w:rFonts w:eastAsia="Times New Roman" w:cs="Calibri"/>
          <w:bCs/>
          <w:kern w:val="3"/>
          <w:lang w:eastAsia="zh-CN" w:bidi="hi-IN"/>
        </w:rPr>
        <w:t>ement</w:t>
      </w:r>
      <w:r w:rsidR="00716DC1" w:rsidRPr="00481800">
        <w:rPr>
          <w:rFonts w:eastAsia="Times New Roman" w:cs="Calibri"/>
          <w:bCs/>
          <w:kern w:val="3"/>
          <w:lang w:eastAsia="zh-CN" w:bidi="hi-IN"/>
        </w:rPr>
        <w:t xml:space="preserve"> kirkebygg – behandling av </w:t>
      </w:r>
      <w:r w:rsidR="00481800">
        <w:rPr>
          <w:rFonts w:eastAsia="Times New Roman" w:cs="Calibri"/>
          <w:bCs/>
          <w:kern w:val="3"/>
          <w:lang w:eastAsia="zh-CN" w:bidi="hi-IN"/>
        </w:rPr>
        <w:br/>
        <w:t xml:space="preserve">    </w:t>
      </w:r>
      <w:r w:rsidR="00716DC1" w:rsidRPr="00481800">
        <w:rPr>
          <w:rFonts w:eastAsia="Times New Roman" w:cs="Calibri"/>
          <w:bCs/>
          <w:kern w:val="3"/>
          <w:lang w:eastAsia="zh-CN" w:bidi="hi-IN"/>
        </w:rPr>
        <w:t>sak i FKF</w:t>
      </w:r>
      <w:r w:rsidR="00481800">
        <w:rPr>
          <w:rFonts w:eastAsia="Times New Roman" w:cs="Calibri"/>
          <w:bCs/>
          <w:kern w:val="3"/>
          <w:lang w:eastAsia="zh-CN" w:bidi="hi-IN"/>
        </w:rPr>
        <w:br/>
        <w:t xml:space="preserve">6. </w:t>
      </w:r>
      <w:r w:rsidR="00CB657B">
        <w:rPr>
          <w:rFonts w:eastAsia="Times New Roman" w:cs="Calibri"/>
          <w:bCs/>
          <w:kern w:val="3"/>
          <w:lang w:eastAsia="zh-CN" w:bidi="hi-IN"/>
        </w:rPr>
        <w:t>Referat fra gudstjenesteutvalget</w:t>
      </w:r>
      <w:r w:rsidR="00BC3FAE">
        <w:rPr>
          <w:rFonts w:eastAsia="Times New Roman" w:cs="Calibri"/>
          <w:bCs/>
          <w:kern w:val="3"/>
          <w:lang w:eastAsia="zh-CN" w:bidi="hi-IN"/>
        </w:rPr>
        <w:t xml:space="preserve"> 13.01.25</w:t>
      </w:r>
      <w:r w:rsidR="00CB657B">
        <w:rPr>
          <w:rFonts w:eastAsia="Times New Roman" w:cs="Calibri"/>
          <w:bCs/>
          <w:kern w:val="3"/>
          <w:lang w:eastAsia="zh-CN" w:bidi="hi-IN"/>
        </w:rPr>
        <w:br/>
        <w:t xml:space="preserve">7. </w:t>
      </w:r>
      <w:r w:rsidR="00690556" w:rsidRPr="00481800">
        <w:rPr>
          <w:rFonts w:eastAsia="Times New Roman" w:cs="Calibri"/>
          <w:bCs/>
          <w:kern w:val="3"/>
          <w:lang w:eastAsia="zh-CN" w:bidi="hi-IN"/>
        </w:rPr>
        <w:t xml:space="preserve">Referat fra </w:t>
      </w:r>
      <w:r w:rsidR="00CB657B">
        <w:rPr>
          <w:rFonts w:eastAsia="Times New Roman" w:cs="Calibri"/>
          <w:bCs/>
          <w:kern w:val="3"/>
          <w:lang w:eastAsia="zh-CN" w:bidi="hi-IN"/>
        </w:rPr>
        <w:t>d</w:t>
      </w:r>
      <w:r w:rsidR="00690556" w:rsidRPr="00481800">
        <w:rPr>
          <w:rFonts w:eastAsia="Times New Roman" w:cs="Calibri"/>
          <w:bCs/>
          <w:kern w:val="3"/>
          <w:lang w:eastAsia="zh-CN" w:bidi="hi-IN"/>
        </w:rPr>
        <w:t>iakoniutvalget</w:t>
      </w:r>
      <w:r w:rsidR="00BC3FAE">
        <w:rPr>
          <w:rFonts w:eastAsia="Times New Roman" w:cs="Calibri"/>
          <w:bCs/>
          <w:kern w:val="3"/>
          <w:lang w:eastAsia="zh-CN" w:bidi="hi-IN"/>
        </w:rPr>
        <w:t xml:space="preserve"> 21.11.25</w:t>
      </w:r>
    </w:p>
    <w:p w14:paraId="2B6016E8" w14:textId="63BFFA78" w:rsidR="003D5123" w:rsidRDefault="003D5123" w:rsidP="003D5123">
      <w:pPr>
        <w:rPr>
          <w:rFonts w:asciiTheme="minorHAnsi" w:hAnsiTheme="minorHAnsi" w:cs="Arial"/>
          <w:sz w:val="22"/>
        </w:rPr>
      </w:pPr>
    </w:p>
    <w:p w14:paraId="3BB57CEA" w14:textId="77777777" w:rsidR="00292AFB" w:rsidRDefault="00292AFB" w:rsidP="003D5123">
      <w:pPr>
        <w:rPr>
          <w:rFonts w:asciiTheme="minorHAnsi" w:hAnsiTheme="minorHAnsi" w:cs="Arial"/>
          <w:b/>
          <w:bCs/>
          <w:sz w:val="22"/>
        </w:rPr>
      </w:pPr>
    </w:p>
    <w:p w14:paraId="695402BD" w14:textId="7BCF9938" w:rsidR="00C943F2" w:rsidRPr="005D2471" w:rsidRDefault="005D2471" w:rsidP="003D5123">
      <w:pPr>
        <w:rPr>
          <w:rFonts w:asciiTheme="minorHAnsi" w:hAnsiTheme="minorHAnsi" w:cs="Arial"/>
          <w:b/>
          <w:bCs/>
          <w:sz w:val="22"/>
        </w:rPr>
      </w:pPr>
      <w:r w:rsidRPr="005D2471">
        <w:rPr>
          <w:rFonts w:asciiTheme="minorHAnsi" w:hAnsiTheme="minorHAnsi" w:cs="Arial"/>
          <w:b/>
          <w:bCs/>
          <w:sz w:val="22"/>
        </w:rPr>
        <w:t xml:space="preserve">Møteplan MR, </w:t>
      </w:r>
      <w:r w:rsidR="009266FD">
        <w:rPr>
          <w:rFonts w:asciiTheme="minorHAnsi" w:hAnsiTheme="minorHAnsi" w:cs="Arial"/>
          <w:b/>
          <w:bCs/>
          <w:sz w:val="22"/>
        </w:rPr>
        <w:t>våren</w:t>
      </w:r>
      <w:r w:rsidRPr="005D2471">
        <w:rPr>
          <w:rFonts w:asciiTheme="minorHAnsi" w:hAnsiTheme="minorHAnsi" w:cs="Arial"/>
          <w:b/>
          <w:bCs/>
          <w:sz w:val="22"/>
        </w:rPr>
        <w:t xml:space="preserve"> 202</w:t>
      </w:r>
      <w:r w:rsidR="009266FD">
        <w:rPr>
          <w:rFonts w:asciiTheme="minorHAnsi" w:hAnsiTheme="minorHAnsi" w:cs="Arial"/>
          <w:b/>
          <w:bCs/>
          <w:sz w:val="22"/>
        </w:rPr>
        <w:t>5</w:t>
      </w:r>
      <w:r w:rsidRPr="005D2471">
        <w:rPr>
          <w:rFonts w:asciiTheme="minorHAnsi" w:hAnsiTheme="minorHAnsi" w:cs="Arial"/>
          <w:b/>
          <w:bCs/>
          <w:sz w:val="22"/>
        </w:rPr>
        <w:t>:</w:t>
      </w:r>
    </w:p>
    <w:p w14:paraId="5642ED62" w14:textId="77777777" w:rsidR="00DD6F01" w:rsidRDefault="009266FD" w:rsidP="00DD6F01">
      <w:pPr>
        <w:spacing w:after="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trike/>
          <w:sz w:val="22"/>
        </w:rPr>
        <w:t>Tirsdag 28</w:t>
      </w:r>
      <w:r w:rsidR="00DD6F01">
        <w:rPr>
          <w:rFonts w:asciiTheme="minorHAnsi" w:hAnsiTheme="minorHAnsi" w:cs="Arial"/>
          <w:strike/>
          <w:sz w:val="22"/>
        </w:rPr>
        <w:t>/1 (Framtidsbygget)</w:t>
      </w:r>
    </w:p>
    <w:p w14:paraId="63EBAB0E" w14:textId="77777777" w:rsidR="000F40DE" w:rsidRDefault="000F40DE" w:rsidP="00DD6F01">
      <w:pPr>
        <w:spacing w:after="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Tirsdag 25/2 (Langhuset)</w:t>
      </w:r>
    </w:p>
    <w:p w14:paraId="2B6B9314" w14:textId="77777777" w:rsidR="00AB46BE" w:rsidRDefault="000F40DE" w:rsidP="00DD6F01">
      <w:pPr>
        <w:spacing w:after="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Tirsdag 25/3 (</w:t>
      </w:r>
      <w:r w:rsidR="00AB46BE">
        <w:rPr>
          <w:rFonts w:asciiTheme="minorHAnsi" w:hAnsiTheme="minorHAnsi" w:cs="Arial"/>
          <w:sz w:val="22"/>
        </w:rPr>
        <w:t>Framtidsbygget)</w:t>
      </w:r>
    </w:p>
    <w:p w14:paraId="58B7A565" w14:textId="77777777" w:rsidR="00292AFB" w:rsidRDefault="00AB46BE" w:rsidP="00DD6F01">
      <w:pPr>
        <w:spacing w:after="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Tirsdag 22/4 (Langhuset</w:t>
      </w:r>
      <w:r>
        <w:rPr>
          <w:rFonts w:asciiTheme="minorHAnsi" w:hAnsiTheme="minorHAnsi" w:cs="Arial"/>
          <w:sz w:val="22"/>
        </w:rPr>
        <w:br/>
      </w:r>
      <w:r w:rsidR="00292AFB">
        <w:rPr>
          <w:rFonts w:asciiTheme="minorHAnsi" w:hAnsiTheme="minorHAnsi" w:cs="Arial"/>
          <w:sz w:val="22"/>
        </w:rPr>
        <w:t>Tirsdag 27/5 (Framtidsbygget)</w:t>
      </w:r>
    </w:p>
    <w:p w14:paraId="7627EFE2" w14:textId="77777777" w:rsidR="00292AFB" w:rsidRDefault="00292AFB" w:rsidP="00DD6F01">
      <w:pPr>
        <w:spacing w:after="0"/>
        <w:rPr>
          <w:rFonts w:asciiTheme="minorHAnsi" w:hAnsiTheme="minorHAnsi" w:cs="Arial"/>
          <w:sz w:val="22"/>
        </w:rPr>
      </w:pPr>
    </w:p>
    <w:p w14:paraId="29FAFB77" w14:textId="569B431E" w:rsidR="00DD6F01" w:rsidRPr="006967FC" w:rsidRDefault="00292AFB" w:rsidP="00DD6F01">
      <w:pPr>
        <w:spacing w:after="0"/>
        <w:rPr>
          <w:rFonts w:asciiTheme="minorHAnsi" w:hAnsiTheme="minorHAnsi" w:cs="Arial"/>
          <w:b/>
          <w:bCs/>
          <w:sz w:val="22"/>
        </w:rPr>
      </w:pPr>
      <w:r w:rsidRPr="006967FC">
        <w:rPr>
          <w:rFonts w:asciiTheme="minorHAnsi" w:hAnsiTheme="minorHAnsi" w:cs="Arial"/>
          <w:b/>
          <w:bCs/>
          <w:sz w:val="22"/>
        </w:rPr>
        <w:t>Menighetsmøte (tidl. Årsmøte):</w:t>
      </w:r>
      <w:r w:rsidR="00DD6F01" w:rsidRPr="006967FC">
        <w:rPr>
          <w:rFonts w:asciiTheme="minorHAnsi" w:hAnsiTheme="minorHAnsi" w:cs="Arial"/>
          <w:b/>
          <w:bCs/>
          <w:sz w:val="22"/>
        </w:rPr>
        <w:tab/>
      </w:r>
    </w:p>
    <w:p w14:paraId="21CC70FA" w14:textId="77777777" w:rsidR="006967FC" w:rsidRDefault="006967FC" w:rsidP="00DD6F01">
      <w:pPr>
        <w:spacing w:after="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Søndag 11. mai etter gudstjenesten</w:t>
      </w:r>
    </w:p>
    <w:p w14:paraId="350B235F" w14:textId="420CD8D4" w:rsidR="00DD6F01" w:rsidRDefault="006967FC" w:rsidP="00DD6F01">
      <w:pPr>
        <w:spacing w:after="0"/>
        <w:rPr>
          <w:rFonts w:asciiTheme="minorHAnsi" w:hAnsiTheme="minorHAnsi" w:cs="Arial"/>
          <w:sz w:val="22"/>
        </w:rPr>
        <w:sectPr w:rsidR="00DD6F01" w:rsidSect="00CE63D1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  <w:r>
        <w:rPr>
          <w:rFonts w:asciiTheme="minorHAnsi" w:hAnsiTheme="minorHAnsi" w:cs="Arial"/>
          <w:sz w:val="22"/>
        </w:rPr>
        <w:t>i Vestbygda kapell</w:t>
      </w:r>
      <w:r w:rsidR="00292AFB">
        <w:rPr>
          <w:rFonts w:asciiTheme="minorHAnsi" w:hAnsiTheme="minorHAnsi" w:cs="Arial"/>
          <w:sz w:val="22"/>
        </w:rPr>
        <w:br/>
      </w:r>
    </w:p>
    <w:p w14:paraId="747B8498" w14:textId="77777777" w:rsidR="009E7A4B" w:rsidRDefault="009E7A4B" w:rsidP="003D5123">
      <w:pPr>
        <w:rPr>
          <w:rFonts w:asciiTheme="minorHAnsi" w:hAnsiTheme="minorHAnsi" w:cs="Arial"/>
          <w:sz w:val="22"/>
        </w:rPr>
      </w:pPr>
    </w:p>
    <w:sectPr w:rsidR="009E7A4B" w:rsidSect="00CE63D1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3D0EF" w14:textId="77777777" w:rsidR="00633E6C" w:rsidRDefault="00633E6C" w:rsidP="00DF4E46">
      <w:pPr>
        <w:spacing w:after="0" w:line="240" w:lineRule="auto"/>
      </w:pPr>
      <w:r>
        <w:separator/>
      </w:r>
    </w:p>
  </w:endnote>
  <w:endnote w:type="continuationSeparator" w:id="0">
    <w:p w14:paraId="25CA5324" w14:textId="77777777" w:rsidR="00633E6C" w:rsidRDefault="00633E6C" w:rsidP="00DF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7F8E9" w14:textId="77777777" w:rsidR="00633E6C" w:rsidRDefault="00633E6C" w:rsidP="00DF4E46">
      <w:pPr>
        <w:spacing w:after="0" w:line="240" w:lineRule="auto"/>
      </w:pPr>
      <w:r>
        <w:separator/>
      </w:r>
    </w:p>
  </w:footnote>
  <w:footnote w:type="continuationSeparator" w:id="0">
    <w:p w14:paraId="6C3775D6" w14:textId="77777777" w:rsidR="00633E6C" w:rsidRDefault="00633E6C" w:rsidP="00DF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039B"/>
    <w:multiLevelType w:val="hybridMultilevel"/>
    <w:tmpl w:val="277C3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583"/>
    <w:multiLevelType w:val="hybridMultilevel"/>
    <w:tmpl w:val="B1580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052CA"/>
    <w:multiLevelType w:val="hybridMultilevel"/>
    <w:tmpl w:val="389AF192"/>
    <w:lvl w:ilvl="0" w:tplc="3A3EAC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54059"/>
    <w:multiLevelType w:val="hybridMultilevel"/>
    <w:tmpl w:val="8C0C3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E4849"/>
    <w:multiLevelType w:val="hybridMultilevel"/>
    <w:tmpl w:val="B2945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127D5"/>
    <w:multiLevelType w:val="hybridMultilevel"/>
    <w:tmpl w:val="5A3AFDA4"/>
    <w:lvl w:ilvl="0" w:tplc="E0E69B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18"/>
  </w:num>
  <w:num w:numId="2" w16cid:durableId="664941018">
    <w:abstractNumId w:val="10"/>
  </w:num>
  <w:num w:numId="3" w16cid:durableId="136800807">
    <w:abstractNumId w:val="11"/>
  </w:num>
  <w:num w:numId="4" w16cid:durableId="544679728">
    <w:abstractNumId w:val="5"/>
  </w:num>
  <w:num w:numId="5" w16cid:durableId="1519808773">
    <w:abstractNumId w:val="6"/>
  </w:num>
  <w:num w:numId="6" w16cid:durableId="1962149766">
    <w:abstractNumId w:val="15"/>
  </w:num>
  <w:num w:numId="7" w16cid:durableId="1602028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2"/>
  </w:num>
  <w:num w:numId="9" w16cid:durableId="956595475">
    <w:abstractNumId w:val="1"/>
  </w:num>
  <w:num w:numId="10" w16cid:durableId="315688563">
    <w:abstractNumId w:val="7"/>
  </w:num>
  <w:num w:numId="11" w16cid:durableId="368727079">
    <w:abstractNumId w:val="3"/>
  </w:num>
  <w:num w:numId="12" w16cid:durableId="1602954314">
    <w:abstractNumId w:val="20"/>
  </w:num>
  <w:num w:numId="13" w16cid:durableId="915827142">
    <w:abstractNumId w:val="9"/>
  </w:num>
  <w:num w:numId="14" w16cid:durableId="1127579642">
    <w:abstractNumId w:val="24"/>
  </w:num>
  <w:num w:numId="15" w16cid:durableId="1625189791">
    <w:abstractNumId w:val="14"/>
  </w:num>
  <w:num w:numId="16" w16cid:durableId="1196194617">
    <w:abstractNumId w:val="23"/>
  </w:num>
  <w:num w:numId="17" w16cid:durableId="774714237">
    <w:abstractNumId w:val="22"/>
  </w:num>
  <w:num w:numId="18" w16cid:durableId="662973712">
    <w:abstractNumId w:val="0"/>
  </w:num>
  <w:num w:numId="19" w16cid:durableId="1257248925">
    <w:abstractNumId w:val="16"/>
  </w:num>
  <w:num w:numId="20" w16cid:durableId="695498946">
    <w:abstractNumId w:val="13"/>
  </w:num>
  <w:num w:numId="21" w16cid:durableId="1759329188">
    <w:abstractNumId w:val="17"/>
  </w:num>
  <w:num w:numId="22" w16cid:durableId="473761782">
    <w:abstractNumId w:val="8"/>
  </w:num>
  <w:num w:numId="23" w16cid:durableId="1901667694">
    <w:abstractNumId w:val="4"/>
  </w:num>
  <w:num w:numId="24" w16cid:durableId="1146125112">
    <w:abstractNumId w:val="19"/>
  </w:num>
  <w:num w:numId="25" w16cid:durableId="1145977319">
    <w:abstractNumId w:val="12"/>
  </w:num>
  <w:num w:numId="26" w16cid:durableId="14373611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42D9"/>
    <w:rsid w:val="00006343"/>
    <w:rsid w:val="00007955"/>
    <w:rsid w:val="000102D1"/>
    <w:rsid w:val="00011A28"/>
    <w:rsid w:val="00013F66"/>
    <w:rsid w:val="00014392"/>
    <w:rsid w:val="00014B3F"/>
    <w:rsid w:val="00014E64"/>
    <w:rsid w:val="0001503F"/>
    <w:rsid w:val="000150BE"/>
    <w:rsid w:val="00016155"/>
    <w:rsid w:val="000170F7"/>
    <w:rsid w:val="00020127"/>
    <w:rsid w:val="00020586"/>
    <w:rsid w:val="000244A2"/>
    <w:rsid w:val="00024C07"/>
    <w:rsid w:val="000257B7"/>
    <w:rsid w:val="00025924"/>
    <w:rsid w:val="00027706"/>
    <w:rsid w:val="00030475"/>
    <w:rsid w:val="000317B3"/>
    <w:rsid w:val="00034487"/>
    <w:rsid w:val="00034ED0"/>
    <w:rsid w:val="00037BD1"/>
    <w:rsid w:val="000415BD"/>
    <w:rsid w:val="00045FCF"/>
    <w:rsid w:val="000502AB"/>
    <w:rsid w:val="00050B28"/>
    <w:rsid w:val="00050F71"/>
    <w:rsid w:val="000516CC"/>
    <w:rsid w:val="000519A9"/>
    <w:rsid w:val="00052E62"/>
    <w:rsid w:val="00054BAA"/>
    <w:rsid w:val="00056322"/>
    <w:rsid w:val="00063FBB"/>
    <w:rsid w:val="000677D7"/>
    <w:rsid w:val="00070C31"/>
    <w:rsid w:val="00070EC9"/>
    <w:rsid w:val="000745F2"/>
    <w:rsid w:val="00075714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85F6E"/>
    <w:rsid w:val="000904FC"/>
    <w:rsid w:val="00090E7D"/>
    <w:rsid w:val="00091042"/>
    <w:rsid w:val="000917A8"/>
    <w:rsid w:val="000918BD"/>
    <w:rsid w:val="000954BB"/>
    <w:rsid w:val="000A0E9D"/>
    <w:rsid w:val="000A151C"/>
    <w:rsid w:val="000A5616"/>
    <w:rsid w:val="000A5E4B"/>
    <w:rsid w:val="000A7B0B"/>
    <w:rsid w:val="000B2741"/>
    <w:rsid w:val="000B469F"/>
    <w:rsid w:val="000B515B"/>
    <w:rsid w:val="000B5260"/>
    <w:rsid w:val="000B7907"/>
    <w:rsid w:val="000B7F89"/>
    <w:rsid w:val="000C096D"/>
    <w:rsid w:val="000C37F1"/>
    <w:rsid w:val="000C5519"/>
    <w:rsid w:val="000C6C2F"/>
    <w:rsid w:val="000C79F0"/>
    <w:rsid w:val="000D0E22"/>
    <w:rsid w:val="000D3692"/>
    <w:rsid w:val="000D3B81"/>
    <w:rsid w:val="000D3C81"/>
    <w:rsid w:val="000D4C82"/>
    <w:rsid w:val="000D6F85"/>
    <w:rsid w:val="000D76B1"/>
    <w:rsid w:val="000D7BC2"/>
    <w:rsid w:val="000E0226"/>
    <w:rsid w:val="000E0251"/>
    <w:rsid w:val="000E08B4"/>
    <w:rsid w:val="000E2665"/>
    <w:rsid w:val="000E2E5B"/>
    <w:rsid w:val="000E4E03"/>
    <w:rsid w:val="000E4E10"/>
    <w:rsid w:val="000E66AA"/>
    <w:rsid w:val="000F121A"/>
    <w:rsid w:val="000F14FD"/>
    <w:rsid w:val="000F1F9C"/>
    <w:rsid w:val="000F40DE"/>
    <w:rsid w:val="000F5833"/>
    <w:rsid w:val="000F6C06"/>
    <w:rsid w:val="000F7786"/>
    <w:rsid w:val="000F7E88"/>
    <w:rsid w:val="00101F78"/>
    <w:rsid w:val="00106E4B"/>
    <w:rsid w:val="001105F9"/>
    <w:rsid w:val="00110A03"/>
    <w:rsid w:val="00111236"/>
    <w:rsid w:val="00111AF1"/>
    <w:rsid w:val="00115109"/>
    <w:rsid w:val="00115903"/>
    <w:rsid w:val="00115F4F"/>
    <w:rsid w:val="001212DA"/>
    <w:rsid w:val="0012337F"/>
    <w:rsid w:val="00125C2B"/>
    <w:rsid w:val="00131624"/>
    <w:rsid w:val="00134872"/>
    <w:rsid w:val="00135433"/>
    <w:rsid w:val="001365C7"/>
    <w:rsid w:val="00144F29"/>
    <w:rsid w:val="001453A6"/>
    <w:rsid w:val="00145E3C"/>
    <w:rsid w:val="001474F3"/>
    <w:rsid w:val="0015037F"/>
    <w:rsid w:val="00150D54"/>
    <w:rsid w:val="00152176"/>
    <w:rsid w:val="0015318B"/>
    <w:rsid w:val="00154598"/>
    <w:rsid w:val="00155647"/>
    <w:rsid w:val="00157825"/>
    <w:rsid w:val="0016008E"/>
    <w:rsid w:val="00163E09"/>
    <w:rsid w:val="00165F26"/>
    <w:rsid w:val="00167A3B"/>
    <w:rsid w:val="00173A8B"/>
    <w:rsid w:val="00181237"/>
    <w:rsid w:val="00183166"/>
    <w:rsid w:val="001840BD"/>
    <w:rsid w:val="00185F36"/>
    <w:rsid w:val="0018622C"/>
    <w:rsid w:val="00190924"/>
    <w:rsid w:val="00192791"/>
    <w:rsid w:val="0019372F"/>
    <w:rsid w:val="0019582D"/>
    <w:rsid w:val="00195CB9"/>
    <w:rsid w:val="00196D52"/>
    <w:rsid w:val="001A1297"/>
    <w:rsid w:val="001A23CE"/>
    <w:rsid w:val="001A6E84"/>
    <w:rsid w:val="001B072D"/>
    <w:rsid w:val="001B0F3A"/>
    <w:rsid w:val="001B2822"/>
    <w:rsid w:val="001B2882"/>
    <w:rsid w:val="001B452E"/>
    <w:rsid w:val="001B4BF9"/>
    <w:rsid w:val="001B5ACC"/>
    <w:rsid w:val="001B5C38"/>
    <w:rsid w:val="001B7F57"/>
    <w:rsid w:val="001C023E"/>
    <w:rsid w:val="001C09DF"/>
    <w:rsid w:val="001C4FC1"/>
    <w:rsid w:val="001D48C4"/>
    <w:rsid w:val="001D6766"/>
    <w:rsid w:val="001D7899"/>
    <w:rsid w:val="001E0E53"/>
    <w:rsid w:val="001E1C7E"/>
    <w:rsid w:val="001E2ADB"/>
    <w:rsid w:val="001E3D6A"/>
    <w:rsid w:val="001E4F23"/>
    <w:rsid w:val="001E67DB"/>
    <w:rsid w:val="001E6E31"/>
    <w:rsid w:val="001F2D0B"/>
    <w:rsid w:val="001F4BBC"/>
    <w:rsid w:val="001F4E5C"/>
    <w:rsid w:val="00201791"/>
    <w:rsid w:val="00202A19"/>
    <w:rsid w:val="00202A93"/>
    <w:rsid w:val="002036B6"/>
    <w:rsid w:val="00203E58"/>
    <w:rsid w:val="00205CA9"/>
    <w:rsid w:val="00207D3D"/>
    <w:rsid w:val="002104E6"/>
    <w:rsid w:val="00211B69"/>
    <w:rsid w:val="00212617"/>
    <w:rsid w:val="002158B7"/>
    <w:rsid w:val="002159C4"/>
    <w:rsid w:val="00216322"/>
    <w:rsid w:val="002174C6"/>
    <w:rsid w:val="00220AA9"/>
    <w:rsid w:val="002224A7"/>
    <w:rsid w:val="00222550"/>
    <w:rsid w:val="00223AB6"/>
    <w:rsid w:val="00226515"/>
    <w:rsid w:val="0023121E"/>
    <w:rsid w:val="00231D66"/>
    <w:rsid w:val="002327CF"/>
    <w:rsid w:val="00234B28"/>
    <w:rsid w:val="00235728"/>
    <w:rsid w:val="00236D93"/>
    <w:rsid w:val="00236DE7"/>
    <w:rsid w:val="0023703F"/>
    <w:rsid w:val="002370F2"/>
    <w:rsid w:val="00237243"/>
    <w:rsid w:val="0024375E"/>
    <w:rsid w:val="00243DE0"/>
    <w:rsid w:val="00243EF3"/>
    <w:rsid w:val="002440F7"/>
    <w:rsid w:val="002457F2"/>
    <w:rsid w:val="002474A1"/>
    <w:rsid w:val="0025473B"/>
    <w:rsid w:val="0025584D"/>
    <w:rsid w:val="002562EB"/>
    <w:rsid w:val="00257C02"/>
    <w:rsid w:val="002605DD"/>
    <w:rsid w:val="00266217"/>
    <w:rsid w:val="00266826"/>
    <w:rsid w:val="002673FA"/>
    <w:rsid w:val="00267B30"/>
    <w:rsid w:val="00273D6F"/>
    <w:rsid w:val="0027441B"/>
    <w:rsid w:val="002767FC"/>
    <w:rsid w:val="0028328B"/>
    <w:rsid w:val="002853DB"/>
    <w:rsid w:val="00286D4E"/>
    <w:rsid w:val="00286D69"/>
    <w:rsid w:val="002901AA"/>
    <w:rsid w:val="00291A8D"/>
    <w:rsid w:val="00291F7A"/>
    <w:rsid w:val="002929EB"/>
    <w:rsid w:val="00292AFB"/>
    <w:rsid w:val="0029306E"/>
    <w:rsid w:val="002931F5"/>
    <w:rsid w:val="0029335B"/>
    <w:rsid w:val="002952E1"/>
    <w:rsid w:val="00296E39"/>
    <w:rsid w:val="0029747C"/>
    <w:rsid w:val="00297EA3"/>
    <w:rsid w:val="002A04BF"/>
    <w:rsid w:val="002A2455"/>
    <w:rsid w:val="002A3320"/>
    <w:rsid w:val="002A4A28"/>
    <w:rsid w:val="002A4C84"/>
    <w:rsid w:val="002A6453"/>
    <w:rsid w:val="002B13CF"/>
    <w:rsid w:val="002B18B3"/>
    <w:rsid w:val="002B199C"/>
    <w:rsid w:val="002B19FD"/>
    <w:rsid w:val="002B5347"/>
    <w:rsid w:val="002B717C"/>
    <w:rsid w:val="002C0BEC"/>
    <w:rsid w:val="002C391E"/>
    <w:rsid w:val="002C3B0C"/>
    <w:rsid w:val="002C448D"/>
    <w:rsid w:val="002C4605"/>
    <w:rsid w:val="002C5CD0"/>
    <w:rsid w:val="002C68C6"/>
    <w:rsid w:val="002D132B"/>
    <w:rsid w:val="002D1779"/>
    <w:rsid w:val="002D1F35"/>
    <w:rsid w:val="002D3F04"/>
    <w:rsid w:val="002D3F89"/>
    <w:rsid w:val="002D40D9"/>
    <w:rsid w:val="002D73F5"/>
    <w:rsid w:val="002D7706"/>
    <w:rsid w:val="002D783D"/>
    <w:rsid w:val="002D7DF3"/>
    <w:rsid w:val="002E1701"/>
    <w:rsid w:val="002E19C7"/>
    <w:rsid w:val="002E3300"/>
    <w:rsid w:val="002F04EF"/>
    <w:rsid w:val="002F09C1"/>
    <w:rsid w:val="002F0A77"/>
    <w:rsid w:val="002F13E0"/>
    <w:rsid w:val="002F5C84"/>
    <w:rsid w:val="0030052C"/>
    <w:rsid w:val="00300976"/>
    <w:rsid w:val="00301982"/>
    <w:rsid w:val="00302064"/>
    <w:rsid w:val="00304E76"/>
    <w:rsid w:val="0030520A"/>
    <w:rsid w:val="003054D0"/>
    <w:rsid w:val="0030573B"/>
    <w:rsid w:val="00306445"/>
    <w:rsid w:val="00311BFE"/>
    <w:rsid w:val="003154C3"/>
    <w:rsid w:val="00315F29"/>
    <w:rsid w:val="00320ED4"/>
    <w:rsid w:val="00322FB8"/>
    <w:rsid w:val="0032580E"/>
    <w:rsid w:val="00325E0A"/>
    <w:rsid w:val="00327169"/>
    <w:rsid w:val="00330F55"/>
    <w:rsid w:val="00331BC6"/>
    <w:rsid w:val="0033416C"/>
    <w:rsid w:val="00337505"/>
    <w:rsid w:val="0034131E"/>
    <w:rsid w:val="00342602"/>
    <w:rsid w:val="00342AB9"/>
    <w:rsid w:val="00342CFA"/>
    <w:rsid w:val="00343DF0"/>
    <w:rsid w:val="003448E1"/>
    <w:rsid w:val="00345233"/>
    <w:rsid w:val="00345B5F"/>
    <w:rsid w:val="00346BA3"/>
    <w:rsid w:val="003472A4"/>
    <w:rsid w:val="003476E6"/>
    <w:rsid w:val="0035505E"/>
    <w:rsid w:val="00360442"/>
    <w:rsid w:val="00361CA4"/>
    <w:rsid w:val="00361EAC"/>
    <w:rsid w:val="003630BE"/>
    <w:rsid w:val="00363452"/>
    <w:rsid w:val="0036622E"/>
    <w:rsid w:val="00367865"/>
    <w:rsid w:val="00367935"/>
    <w:rsid w:val="0036797F"/>
    <w:rsid w:val="00373D3F"/>
    <w:rsid w:val="00373F55"/>
    <w:rsid w:val="003753D8"/>
    <w:rsid w:val="003766CC"/>
    <w:rsid w:val="003776A7"/>
    <w:rsid w:val="00377C87"/>
    <w:rsid w:val="00380972"/>
    <w:rsid w:val="0038201C"/>
    <w:rsid w:val="00391057"/>
    <w:rsid w:val="003939DC"/>
    <w:rsid w:val="00393CEF"/>
    <w:rsid w:val="00394B63"/>
    <w:rsid w:val="00394C88"/>
    <w:rsid w:val="00397340"/>
    <w:rsid w:val="003A0FAA"/>
    <w:rsid w:val="003A2DBF"/>
    <w:rsid w:val="003A32E8"/>
    <w:rsid w:val="003A35A0"/>
    <w:rsid w:val="003A7208"/>
    <w:rsid w:val="003A7689"/>
    <w:rsid w:val="003A7BCB"/>
    <w:rsid w:val="003B3A37"/>
    <w:rsid w:val="003B42DE"/>
    <w:rsid w:val="003B4720"/>
    <w:rsid w:val="003B4C83"/>
    <w:rsid w:val="003B61D6"/>
    <w:rsid w:val="003C00CE"/>
    <w:rsid w:val="003C089D"/>
    <w:rsid w:val="003C5B77"/>
    <w:rsid w:val="003C63AD"/>
    <w:rsid w:val="003C6770"/>
    <w:rsid w:val="003C69E5"/>
    <w:rsid w:val="003C791F"/>
    <w:rsid w:val="003C7B87"/>
    <w:rsid w:val="003D0753"/>
    <w:rsid w:val="003D153B"/>
    <w:rsid w:val="003D1D10"/>
    <w:rsid w:val="003D1E9A"/>
    <w:rsid w:val="003D39A3"/>
    <w:rsid w:val="003D5123"/>
    <w:rsid w:val="003E1635"/>
    <w:rsid w:val="003E2036"/>
    <w:rsid w:val="003E208C"/>
    <w:rsid w:val="003E471C"/>
    <w:rsid w:val="003E4839"/>
    <w:rsid w:val="003E5923"/>
    <w:rsid w:val="003E6A30"/>
    <w:rsid w:val="003E717A"/>
    <w:rsid w:val="003E76A8"/>
    <w:rsid w:val="003E7886"/>
    <w:rsid w:val="003F091A"/>
    <w:rsid w:val="003F16E6"/>
    <w:rsid w:val="003F2560"/>
    <w:rsid w:val="003F3EE9"/>
    <w:rsid w:val="003F42BD"/>
    <w:rsid w:val="003F4A1F"/>
    <w:rsid w:val="003F5812"/>
    <w:rsid w:val="003F68B0"/>
    <w:rsid w:val="003F6AF7"/>
    <w:rsid w:val="004002C1"/>
    <w:rsid w:val="004013A7"/>
    <w:rsid w:val="004013C4"/>
    <w:rsid w:val="00401FEF"/>
    <w:rsid w:val="00403658"/>
    <w:rsid w:val="00403BDB"/>
    <w:rsid w:val="00403D4B"/>
    <w:rsid w:val="00404DDE"/>
    <w:rsid w:val="00404F66"/>
    <w:rsid w:val="00405D55"/>
    <w:rsid w:val="00406DEB"/>
    <w:rsid w:val="00407C73"/>
    <w:rsid w:val="00411313"/>
    <w:rsid w:val="00411451"/>
    <w:rsid w:val="004117A7"/>
    <w:rsid w:val="00412055"/>
    <w:rsid w:val="00412C05"/>
    <w:rsid w:val="00414350"/>
    <w:rsid w:val="0041702E"/>
    <w:rsid w:val="00417DAF"/>
    <w:rsid w:val="00420A36"/>
    <w:rsid w:val="00420ED2"/>
    <w:rsid w:val="0042499F"/>
    <w:rsid w:val="004274B6"/>
    <w:rsid w:val="00427753"/>
    <w:rsid w:val="00430A44"/>
    <w:rsid w:val="00431081"/>
    <w:rsid w:val="0043171F"/>
    <w:rsid w:val="004321A3"/>
    <w:rsid w:val="004333FB"/>
    <w:rsid w:val="00433BC2"/>
    <w:rsid w:val="00433BD5"/>
    <w:rsid w:val="00434D76"/>
    <w:rsid w:val="0044177C"/>
    <w:rsid w:val="00442A4A"/>
    <w:rsid w:val="004434EE"/>
    <w:rsid w:val="004466F7"/>
    <w:rsid w:val="00446F1D"/>
    <w:rsid w:val="00447020"/>
    <w:rsid w:val="00447090"/>
    <w:rsid w:val="00451E2B"/>
    <w:rsid w:val="00452601"/>
    <w:rsid w:val="00454F11"/>
    <w:rsid w:val="00455417"/>
    <w:rsid w:val="00455510"/>
    <w:rsid w:val="00456B09"/>
    <w:rsid w:val="00460592"/>
    <w:rsid w:val="00462655"/>
    <w:rsid w:val="00463299"/>
    <w:rsid w:val="00463803"/>
    <w:rsid w:val="00463CCB"/>
    <w:rsid w:val="004659A3"/>
    <w:rsid w:val="00471E7D"/>
    <w:rsid w:val="004736AD"/>
    <w:rsid w:val="00475838"/>
    <w:rsid w:val="004770E1"/>
    <w:rsid w:val="00481800"/>
    <w:rsid w:val="0048332F"/>
    <w:rsid w:val="004835DC"/>
    <w:rsid w:val="0048398E"/>
    <w:rsid w:val="00483EA3"/>
    <w:rsid w:val="00484D6D"/>
    <w:rsid w:val="00487681"/>
    <w:rsid w:val="004A15BE"/>
    <w:rsid w:val="004A185D"/>
    <w:rsid w:val="004A280A"/>
    <w:rsid w:val="004A2846"/>
    <w:rsid w:val="004A31B3"/>
    <w:rsid w:val="004A51A5"/>
    <w:rsid w:val="004A528C"/>
    <w:rsid w:val="004A6358"/>
    <w:rsid w:val="004A6619"/>
    <w:rsid w:val="004B1447"/>
    <w:rsid w:val="004B33B8"/>
    <w:rsid w:val="004B4245"/>
    <w:rsid w:val="004B43A9"/>
    <w:rsid w:val="004B43BD"/>
    <w:rsid w:val="004B55D1"/>
    <w:rsid w:val="004B5A64"/>
    <w:rsid w:val="004C16A6"/>
    <w:rsid w:val="004C1C6B"/>
    <w:rsid w:val="004C407E"/>
    <w:rsid w:val="004C4B89"/>
    <w:rsid w:val="004C4CDB"/>
    <w:rsid w:val="004C519C"/>
    <w:rsid w:val="004C6A5A"/>
    <w:rsid w:val="004C749E"/>
    <w:rsid w:val="004D02E8"/>
    <w:rsid w:val="004D3CCB"/>
    <w:rsid w:val="004D4C35"/>
    <w:rsid w:val="004D5203"/>
    <w:rsid w:val="004E10E3"/>
    <w:rsid w:val="004E1A80"/>
    <w:rsid w:val="004E27D5"/>
    <w:rsid w:val="004E3FA4"/>
    <w:rsid w:val="004E40A2"/>
    <w:rsid w:val="004E410F"/>
    <w:rsid w:val="004E47D5"/>
    <w:rsid w:val="004E5F98"/>
    <w:rsid w:val="004E7735"/>
    <w:rsid w:val="004F08A2"/>
    <w:rsid w:val="004F2023"/>
    <w:rsid w:val="004F27BA"/>
    <w:rsid w:val="004F3890"/>
    <w:rsid w:val="004F4075"/>
    <w:rsid w:val="004F5219"/>
    <w:rsid w:val="004F71B5"/>
    <w:rsid w:val="005024A1"/>
    <w:rsid w:val="00502555"/>
    <w:rsid w:val="005028E9"/>
    <w:rsid w:val="00505F38"/>
    <w:rsid w:val="0050789F"/>
    <w:rsid w:val="00511119"/>
    <w:rsid w:val="00511449"/>
    <w:rsid w:val="00511766"/>
    <w:rsid w:val="00511D3B"/>
    <w:rsid w:val="0051357D"/>
    <w:rsid w:val="005142A7"/>
    <w:rsid w:val="00515ECD"/>
    <w:rsid w:val="00520E14"/>
    <w:rsid w:val="00522C86"/>
    <w:rsid w:val="0052387D"/>
    <w:rsid w:val="00525688"/>
    <w:rsid w:val="00525CB7"/>
    <w:rsid w:val="00525F3D"/>
    <w:rsid w:val="00526BDD"/>
    <w:rsid w:val="00530836"/>
    <w:rsid w:val="00531932"/>
    <w:rsid w:val="005319EB"/>
    <w:rsid w:val="00544449"/>
    <w:rsid w:val="00544E99"/>
    <w:rsid w:val="00546106"/>
    <w:rsid w:val="005501E1"/>
    <w:rsid w:val="00550879"/>
    <w:rsid w:val="0055513E"/>
    <w:rsid w:val="005559FD"/>
    <w:rsid w:val="00555B60"/>
    <w:rsid w:val="00560775"/>
    <w:rsid w:val="00561A4B"/>
    <w:rsid w:val="00562348"/>
    <w:rsid w:val="00563710"/>
    <w:rsid w:val="00563A3B"/>
    <w:rsid w:val="00564992"/>
    <w:rsid w:val="005649D0"/>
    <w:rsid w:val="00567085"/>
    <w:rsid w:val="00567AD1"/>
    <w:rsid w:val="00567DC9"/>
    <w:rsid w:val="005713E9"/>
    <w:rsid w:val="00571A77"/>
    <w:rsid w:val="00573AE5"/>
    <w:rsid w:val="005744FD"/>
    <w:rsid w:val="00574F3D"/>
    <w:rsid w:val="00575B09"/>
    <w:rsid w:val="0057696A"/>
    <w:rsid w:val="00577648"/>
    <w:rsid w:val="005778E5"/>
    <w:rsid w:val="00580D69"/>
    <w:rsid w:val="00581D47"/>
    <w:rsid w:val="00585EE9"/>
    <w:rsid w:val="00590591"/>
    <w:rsid w:val="00594054"/>
    <w:rsid w:val="00594C3F"/>
    <w:rsid w:val="005950AC"/>
    <w:rsid w:val="005959A5"/>
    <w:rsid w:val="005967CE"/>
    <w:rsid w:val="00596EEC"/>
    <w:rsid w:val="0059718D"/>
    <w:rsid w:val="005A0F0D"/>
    <w:rsid w:val="005A2FC8"/>
    <w:rsid w:val="005A3B56"/>
    <w:rsid w:val="005A569A"/>
    <w:rsid w:val="005B01DF"/>
    <w:rsid w:val="005B1F22"/>
    <w:rsid w:val="005C0CDF"/>
    <w:rsid w:val="005C2CB8"/>
    <w:rsid w:val="005C3E29"/>
    <w:rsid w:val="005C68F5"/>
    <w:rsid w:val="005D1336"/>
    <w:rsid w:val="005D13EA"/>
    <w:rsid w:val="005D1F5D"/>
    <w:rsid w:val="005D2083"/>
    <w:rsid w:val="005D2471"/>
    <w:rsid w:val="005D49AA"/>
    <w:rsid w:val="005D614D"/>
    <w:rsid w:val="005D6877"/>
    <w:rsid w:val="005E0C47"/>
    <w:rsid w:val="005E4C05"/>
    <w:rsid w:val="005F01FA"/>
    <w:rsid w:val="005F036F"/>
    <w:rsid w:val="005F2D8B"/>
    <w:rsid w:val="005F3710"/>
    <w:rsid w:val="005F38CD"/>
    <w:rsid w:val="005F49DC"/>
    <w:rsid w:val="005F72B7"/>
    <w:rsid w:val="005F77D2"/>
    <w:rsid w:val="00610393"/>
    <w:rsid w:val="00612D57"/>
    <w:rsid w:val="006132B6"/>
    <w:rsid w:val="006155AD"/>
    <w:rsid w:val="006229A6"/>
    <w:rsid w:val="0062553A"/>
    <w:rsid w:val="00627289"/>
    <w:rsid w:val="006277B4"/>
    <w:rsid w:val="00627AEE"/>
    <w:rsid w:val="00630B0B"/>
    <w:rsid w:val="00630D3B"/>
    <w:rsid w:val="0063106A"/>
    <w:rsid w:val="00631952"/>
    <w:rsid w:val="00631D66"/>
    <w:rsid w:val="00633E6C"/>
    <w:rsid w:val="00634CB4"/>
    <w:rsid w:val="00637FE1"/>
    <w:rsid w:val="006406C4"/>
    <w:rsid w:val="00642994"/>
    <w:rsid w:val="0064388F"/>
    <w:rsid w:val="00644F8A"/>
    <w:rsid w:val="00650851"/>
    <w:rsid w:val="006521EC"/>
    <w:rsid w:val="00652859"/>
    <w:rsid w:val="00652AE7"/>
    <w:rsid w:val="00652E51"/>
    <w:rsid w:val="00652FEC"/>
    <w:rsid w:val="00654202"/>
    <w:rsid w:val="00654479"/>
    <w:rsid w:val="00660801"/>
    <w:rsid w:val="00660ADF"/>
    <w:rsid w:val="006620EB"/>
    <w:rsid w:val="006653A1"/>
    <w:rsid w:val="00667460"/>
    <w:rsid w:val="0066760E"/>
    <w:rsid w:val="00670A21"/>
    <w:rsid w:val="00671C24"/>
    <w:rsid w:val="006740E9"/>
    <w:rsid w:val="0067609B"/>
    <w:rsid w:val="006762B9"/>
    <w:rsid w:val="006769F8"/>
    <w:rsid w:val="00677CCA"/>
    <w:rsid w:val="006819F5"/>
    <w:rsid w:val="00684B9E"/>
    <w:rsid w:val="00686E2F"/>
    <w:rsid w:val="00687861"/>
    <w:rsid w:val="00690556"/>
    <w:rsid w:val="00690A10"/>
    <w:rsid w:val="006926DB"/>
    <w:rsid w:val="0069277D"/>
    <w:rsid w:val="006944F3"/>
    <w:rsid w:val="0069662A"/>
    <w:rsid w:val="006967FC"/>
    <w:rsid w:val="006A05DB"/>
    <w:rsid w:val="006A2BB8"/>
    <w:rsid w:val="006A3021"/>
    <w:rsid w:val="006A40FD"/>
    <w:rsid w:val="006A4422"/>
    <w:rsid w:val="006A47FE"/>
    <w:rsid w:val="006A4CC7"/>
    <w:rsid w:val="006A5AF3"/>
    <w:rsid w:val="006B069A"/>
    <w:rsid w:val="006B0770"/>
    <w:rsid w:val="006B12F5"/>
    <w:rsid w:val="006B55A2"/>
    <w:rsid w:val="006B56FC"/>
    <w:rsid w:val="006B5FBD"/>
    <w:rsid w:val="006B6675"/>
    <w:rsid w:val="006B74EE"/>
    <w:rsid w:val="006C3526"/>
    <w:rsid w:val="006C430A"/>
    <w:rsid w:val="006C5546"/>
    <w:rsid w:val="006C5ADF"/>
    <w:rsid w:val="006D2DF5"/>
    <w:rsid w:val="006D3091"/>
    <w:rsid w:val="006D7752"/>
    <w:rsid w:val="006E1071"/>
    <w:rsid w:val="006E274F"/>
    <w:rsid w:val="006E28A8"/>
    <w:rsid w:val="006E3BA9"/>
    <w:rsid w:val="006E4483"/>
    <w:rsid w:val="006E4E6D"/>
    <w:rsid w:val="006E5A66"/>
    <w:rsid w:val="006E7E10"/>
    <w:rsid w:val="006F35C1"/>
    <w:rsid w:val="006F3C82"/>
    <w:rsid w:val="006F42E1"/>
    <w:rsid w:val="006F628A"/>
    <w:rsid w:val="0070190A"/>
    <w:rsid w:val="00701E9A"/>
    <w:rsid w:val="00702C3B"/>
    <w:rsid w:val="0070397B"/>
    <w:rsid w:val="00704388"/>
    <w:rsid w:val="00705791"/>
    <w:rsid w:val="007072FA"/>
    <w:rsid w:val="00711A68"/>
    <w:rsid w:val="00712485"/>
    <w:rsid w:val="0071319E"/>
    <w:rsid w:val="00716DC1"/>
    <w:rsid w:val="00720527"/>
    <w:rsid w:val="00722F30"/>
    <w:rsid w:val="00725763"/>
    <w:rsid w:val="0073210A"/>
    <w:rsid w:val="00733BC1"/>
    <w:rsid w:val="00737129"/>
    <w:rsid w:val="00737A78"/>
    <w:rsid w:val="00745466"/>
    <w:rsid w:val="00745973"/>
    <w:rsid w:val="00746D82"/>
    <w:rsid w:val="007472DC"/>
    <w:rsid w:val="00747BA3"/>
    <w:rsid w:val="0075075D"/>
    <w:rsid w:val="007526B7"/>
    <w:rsid w:val="00754EB5"/>
    <w:rsid w:val="00756E66"/>
    <w:rsid w:val="0075713E"/>
    <w:rsid w:val="007603D4"/>
    <w:rsid w:val="007609F9"/>
    <w:rsid w:val="00762CDC"/>
    <w:rsid w:val="00763A3B"/>
    <w:rsid w:val="00764525"/>
    <w:rsid w:val="00764872"/>
    <w:rsid w:val="00765FAB"/>
    <w:rsid w:val="007678C2"/>
    <w:rsid w:val="00770A66"/>
    <w:rsid w:val="00770C97"/>
    <w:rsid w:val="00771ACC"/>
    <w:rsid w:val="00771CB2"/>
    <w:rsid w:val="00772BD7"/>
    <w:rsid w:val="00772C85"/>
    <w:rsid w:val="00773806"/>
    <w:rsid w:val="00776B57"/>
    <w:rsid w:val="00776D51"/>
    <w:rsid w:val="00780F2E"/>
    <w:rsid w:val="00781A57"/>
    <w:rsid w:val="0078330A"/>
    <w:rsid w:val="00783B37"/>
    <w:rsid w:val="00785BAB"/>
    <w:rsid w:val="00786E91"/>
    <w:rsid w:val="00786FEC"/>
    <w:rsid w:val="007872A9"/>
    <w:rsid w:val="0078780C"/>
    <w:rsid w:val="00787F25"/>
    <w:rsid w:val="00792DE5"/>
    <w:rsid w:val="007948E3"/>
    <w:rsid w:val="007973DD"/>
    <w:rsid w:val="007A098F"/>
    <w:rsid w:val="007A1630"/>
    <w:rsid w:val="007A2B73"/>
    <w:rsid w:val="007A3502"/>
    <w:rsid w:val="007A3888"/>
    <w:rsid w:val="007A628C"/>
    <w:rsid w:val="007A7627"/>
    <w:rsid w:val="007A7816"/>
    <w:rsid w:val="007B037E"/>
    <w:rsid w:val="007B1A4A"/>
    <w:rsid w:val="007B1A65"/>
    <w:rsid w:val="007B3611"/>
    <w:rsid w:val="007B6810"/>
    <w:rsid w:val="007B68B0"/>
    <w:rsid w:val="007B7D1A"/>
    <w:rsid w:val="007C19FD"/>
    <w:rsid w:val="007C2312"/>
    <w:rsid w:val="007D2092"/>
    <w:rsid w:val="007D40DF"/>
    <w:rsid w:val="007D6ED3"/>
    <w:rsid w:val="007E3A7E"/>
    <w:rsid w:val="007E3B46"/>
    <w:rsid w:val="007E40A7"/>
    <w:rsid w:val="007E5667"/>
    <w:rsid w:val="007E5D50"/>
    <w:rsid w:val="007E6B9E"/>
    <w:rsid w:val="007E6CAA"/>
    <w:rsid w:val="007E6FCB"/>
    <w:rsid w:val="007E73B1"/>
    <w:rsid w:val="007E73D2"/>
    <w:rsid w:val="007E73F3"/>
    <w:rsid w:val="007E7D73"/>
    <w:rsid w:val="007F01C3"/>
    <w:rsid w:val="007F164D"/>
    <w:rsid w:val="007F3291"/>
    <w:rsid w:val="007F4F4E"/>
    <w:rsid w:val="007F59AC"/>
    <w:rsid w:val="007F78F2"/>
    <w:rsid w:val="00800704"/>
    <w:rsid w:val="00801121"/>
    <w:rsid w:val="00803BF3"/>
    <w:rsid w:val="00812584"/>
    <w:rsid w:val="00812AAA"/>
    <w:rsid w:val="00816F0A"/>
    <w:rsid w:val="00820E55"/>
    <w:rsid w:val="0082131B"/>
    <w:rsid w:val="00821EDA"/>
    <w:rsid w:val="008228DD"/>
    <w:rsid w:val="008229B8"/>
    <w:rsid w:val="0082490D"/>
    <w:rsid w:val="0082598B"/>
    <w:rsid w:val="00827E44"/>
    <w:rsid w:val="00827F5A"/>
    <w:rsid w:val="0083008C"/>
    <w:rsid w:val="00833AD0"/>
    <w:rsid w:val="0083435F"/>
    <w:rsid w:val="00834954"/>
    <w:rsid w:val="00837733"/>
    <w:rsid w:val="008378B0"/>
    <w:rsid w:val="00837CF4"/>
    <w:rsid w:val="0084050F"/>
    <w:rsid w:val="00842CE4"/>
    <w:rsid w:val="00845861"/>
    <w:rsid w:val="008509B3"/>
    <w:rsid w:val="00850D14"/>
    <w:rsid w:val="00850D79"/>
    <w:rsid w:val="008516CE"/>
    <w:rsid w:val="008546F7"/>
    <w:rsid w:val="008614BE"/>
    <w:rsid w:val="00861F25"/>
    <w:rsid w:val="00867172"/>
    <w:rsid w:val="008671DB"/>
    <w:rsid w:val="00872C06"/>
    <w:rsid w:val="0087371E"/>
    <w:rsid w:val="008737C7"/>
    <w:rsid w:val="0087581D"/>
    <w:rsid w:val="0087750F"/>
    <w:rsid w:val="00891692"/>
    <w:rsid w:val="00892A4B"/>
    <w:rsid w:val="008946A8"/>
    <w:rsid w:val="00895643"/>
    <w:rsid w:val="00895A36"/>
    <w:rsid w:val="00896C03"/>
    <w:rsid w:val="00897A7E"/>
    <w:rsid w:val="008A332E"/>
    <w:rsid w:val="008A57E0"/>
    <w:rsid w:val="008A5F28"/>
    <w:rsid w:val="008A6923"/>
    <w:rsid w:val="008A7556"/>
    <w:rsid w:val="008A75A5"/>
    <w:rsid w:val="008A7B37"/>
    <w:rsid w:val="008A7FCE"/>
    <w:rsid w:val="008B3FAF"/>
    <w:rsid w:val="008B4C10"/>
    <w:rsid w:val="008B5C9A"/>
    <w:rsid w:val="008C2CEE"/>
    <w:rsid w:val="008C57CC"/>
    <w:rsid w:val="008C609A"/>
    <w:rsid w:val="008C64F9"/>
    <w:rsid w:val="008D5F20"/>
    <w:rsid w:val="008D5FC7"/>
    <w:rsid w:val="008D6E7D"/>
    <w:rsid w:val="008D7910"/>
    <w:rsid w:val="008E140F"/>
    <w:rsid w:val="008E1E52"/>
    <w:rsid w:val="008E1FD9"/>
    <w:rsid w:val="008E20FC"/>
    <w:rsid w:val="008E320E"/>
    <w:rsid w:val="008E4382"/>
    <w:rsid w:val="008E508A"/>
    <w:rsid w:val="008E6F8F"/>
    <w:rsid w:val="008E7CC5"/>
    <w:rsid w:val="008F367F"/>
    <w:rsid w:val="008F3BD9"/>
    <w:rsid w:val="008F406E"/>
    <w:rsid w:val="008F5E99"/>
    <w:rsid w:val="008F6238"/>
    <w:rsid w:val="008F72A0"/>
    <w:rsid w:val="008F7428"/>
    <w:rsid w:val="00901357"/>
    <w:rsid w:val="00901587"/>
    <w:rsid w:val="0090335D"/>
    <w:rsid w:val="00903A70"/>
    <w:rsid w:val="00904A76"/>
    <w:rsid w:val="009058A2"/>
    <w:rsid w:val="00905BE9"/>
    <w:rsid w:val="00905F9B"/>
    <w:rsid w:val="0090647F"/>
    <w:rsid w:val="00912703"/>
    <w:rsid w:val="00912A1E"/>
    <w:rsid w:val="00913AE6"/>
    <w:rsid w:val="009142CC"/>
    <w:rsid w:val="0092016B"/>
    <w:rsid w:val="00920237"/>
    <w:rsid w:val="00921835"/>
    <w:rsid w:val="00922CDD"/>
    <w:rsid w:val="0092351D"/>
    <w:rsid w:val="009266FD"/>
    <w:rsid w:val="00926BDD"/>
    <w:rsid w:val="00927C00"/>
    <w:rsid w:val="009307A4"/>
    <w:rsid w:val="009360BC"/>
    <w:rsid w:val="009402F7"/>
    <w:rsid w:val="00940795"/>
    <w:rsid w:val="00941297"/>
    <w:rsid w:val="009417A4"/>
    <w:rsid w:val="00944F01"/>
    <w:rsid w:val="009456B5"/>
    <w:rsid w:val="00950FA0"/>
    <w:rsid w:val="00951115"/>
    <w:rsid w:val="00951317"/>
    <w:rsid w:val="009540AF"/>
    <w:rsid w:val="0095592C"/>
    <w:rsid w:val="00955983"/>
    <w:rsid w:val="009560B4"/>
    <w:rsid w:val="009575E6"/>
    <w:rsid w:val="00960DC2"/>
    <w:rsid w:val="00963183"/>
    <w:rsid w:val="00963A7E"/>
    <w:rsid w:val="00965A1D"/>
    <w:rsid w:val="00965D24"/>
    <w:rsid w:val="00967B2D"/>
    <w:rsid w:val="00971FF2"/>
    <w:rsid w:val="00974493"/>
    <w:rsid w:val="009749ED"/>
    <w:rsid w:val="0097770D"/>
    <w:rsid w:val="00977E9D"/>
    <w:rsid w:val="009822F9"/>
    <w:rsid w:val="0098293C"/>
    <w:rsid w:val="00987564"/>
    <w:rsid w:val="00994BBC"/>
    <w:rsid w:val="009973AD"/>
    <w:rsid w:val="009A00E1"/>
    <w:rsid w:val="009A0CC9"/>
    <w:rsid w:val="009A2B58"/>
    <w:rsid w:val="009A2F9C"/>
    <w:rsid w:val="009A383F"/>
    <w:rsid w:val="009A4B08"/>
    <w:rsid w:val="009A668B"/>
    <w:rsid w:val="009B0D2A"/>
    <w:rsid w:val="009B0D6B"/>
    <w:rsid w:val="009B1714"/>
    <w:rsid w:val="009B4B50"/>
    <w:rsid w:val="009B6177"/>
    <w:rsid w:val="009B6AC7"/>
    <w:rsid w:val="009C0E52"/>
    <w:rsid w:val="009C0F80"/>
    <w:rsid w:val="009C1FE8"/>
    <w:rsid w:val="009C3017"/>
    <w:rsid w:val="009C6BEA"/>
    <w:rsid w:val="009C71AE"/>
    <w:rsid w:val="009C7753"/>
    <w:rsid w:val="009D1871"/>
    <w:rsid w:val="009D3B71"/>
    <w:rsid w:val="009D3FBE"/>
    <w:rsid w:val="009D40FF"/>
    <w:rsid w:val="009D41A6"/>
    <w:rsid w:val="009D4C89"/>
    <w:rsid w:val="009D4D98"/>
    <w:rsid w:val="009E1A75"/>
    <w:rsid w:val="009E1DD7"/>
    <w:rsid w:val="009E1FF7"/>
    <w:rsid w:val="009E2B91"/>
    <w:rsid w:val="009E2CB3"/>
    <w:rsid w:val="009E367B"/>
    <w:rsid w:val="009E4FAC"/>
    <w:rsid w:val="009E5444"/>
    <w:rsid w:val="009E58AF"/>
    <w:rsid w:val="009E6C7C"/>
    <w:rsid w:val="009E739B"/>
    <w:rsid w:val="009E7A4B"/>
    <w:rsid w:val="009E7EA3"/>
    <w:rsid w:val="009F2F9E"/>
    <w:rsid w:val="009F3568"/>
    <w:rsid w:val="009F480B"/>
    <w:rsid w:val="009F5DA1"/>
    <w:rsid w:val="009F5DFE"/>
    <w:rsid w:val="009F66A1"/>
    <w:rsid w:val="009F7247"/>
    <w:rsid w:val="009F76F1"/>
    <w:rsid w:val="00A02685"/>
    <w:rsid w:val="00A03043"/>
    <w:rsid w:val="00A0506C"/>
    <w:rsid w:val="00A05AD2"/>
    <w:rsid w:val="00A12A60"/>
    <w:rsid w:val="00A12ABC"/>
    <w:rsid w:val="00A1615E"/>
    <w:rsid w:val="00A20B7C"/>
    <w:rsid w:val="00A24784"/>
    <w:rsid w:val="00A24DEA"/>
    <w:rsid w:val="00A25845"/>
    <w:rsid w:val="00A27879"/>
    <w:rsid w:val="00A31938"/>
    <w:rsid w:val="00A32BA8"/>
    <w:rsid w:val="00A33874"/>
    <w:rsid w:val="00A40092"/>
    <w:rsid w:val="00A43E23"/>
    <w:rsid w:val="00A46BDD"/>
    <w:rsid w:val="00A475CE"/>
    <w:rsid w:val="00A523AD"/>
    <w:rsid w:val="00A529D3"/>
    <w:rsid w:val="00A53B10"/>
    <w:rsid w:val="00A54A17"/>
    <w:rsid w:val="00A55643"/>
    <w:rsid w:val="00A55C5A"/>
    <w:rsid w:val="00A55EF6"/>
    <w:rsid w:val="00A56593"/>
    <w:rsid w:val="00A60F83"/>
    <w:rsid w:val="00A63D3D"/>
    <w:rsid w:val="00A646ED"/>
    <w:rsid w:val="00A64EAF"/>
    <w:rsid w:val="00A678B2"/>
    <w:rsid w:val="00A714A7"/>
    <w:rsid w:val="00A75372"/>
    <w:rsid w:val="00A76302"/>
    <w:rsid w:val="00A80754"/>
    <w:rsid w:val="00A8204C"/>
    <w:rsid w:val="00A826E6"/>
    <w:rsid w:val="00A82E66"/>
    <w:rsid w:val="00A82F40"/>
    <w:rsid w:val="00A860E8"/>
    <w:rsid w:val="00A94650"/>
    <w:rsid w:val="00A95505"/>
    <w:rsid w:val="00A971DB"/>
    <w:rsid w:val="00AA066A"/>
    <w:rsid w:val="00AA08B2"/>
    <w:rsid w:val="00AA3059"/>
    <w:rsid w:val="00AA3E45"/>
    <w:rsid w:val="00AA5B06"/>
    <w:rsid w:val="00AA5B88"/>
    <w:rsid w:val="00AA5C99"/>
    <w:rsid w:val="00AA67A0"/>
    <w:rsid w:val="00AA6995"/>
    <w:rsid w:val="00AB1ED4"/>
    <w:rsid w:val="00AB2974"/>
    <w:rsid w:val="00AB46BE"/>
    <w:rsid w:val="00AB6C44"/>
    <w:rsid w:val="00AC31B0"/>
    <w:rsid w:val="00AC3AF6"/>
    <w:rsid w:val="00AD0906"/>
    <w:rsid w:val="00AD1F4A"/>
    <w:rsid w:val="00AD2498"/>
    <w:rsid w:val="00AD32B4"/>
    <w:rsid w:val="00AD3C1B"/>
    <w:rsid w:val="00AD44A5"/>
    <w:rsid w:val="00AD5548"/>
    <w:rsid w:val="00AE3329"/>
    <w:rsid w:val="00AE363A"/>
    <w:rsid w:val="00AE4B12"/>
    <w:rsid w:val="00AE4C32"/>
    <w:rsid w:val="00AF0A0F"/>
    <w:rsid w:val="00AF10E7"/>
    <w:rsid w:val="00AF16A8"/>
    <w:rsid w:val="00AF58E2"/>
    <w:rsid w:val="00AF691D"/>
    <w:rsid w:val="00AF75AB"/>
    <w:rsid w:val="00AF7D20"/>
    <w:rsid w:val="00B012AB"/>
    <w:rsid w:val="00B02178"/>
    <w:rsid w:val="00B02AFC"/>
    <w:rsid w:val="00B0642A"/>
    <w:rsid w:val="00B0671C"/>
    <w:rsid w:val="00B06DB0"/>
    <w:rsid w:val="00B10171"/>
    <w:rsid w:val="00B10CD1"/>
    <w:rsid w:val="00B127C6"/>
    <w:rsid w:val="00B1409A"/>
    <w:rsid w:val="00B219FD"/>
    <w:rsid w:val="00B23C99"/>
    <w:rsid w:val="00B25FF0"/>
    <w:rsid w:val="00B264B8"/>
    <w:rsid w:val="00B2666E"/>
    <w:rsid w:val="00B26687"/>
    <w:rsid w:val="00B27CAA"/>
    <w:rsid w:val="00B31263"/>
    <w:rsid w:val="00B34F4A"/>
    <w:rsid w:val="00B35538"/>
    <w:rsid w:val="00B36D84"/>
    <w:rsid w:val="00B36D95"/>
    <w:rsid w:val="00B374E4"/>
    <w:rsid w:val="00B407F6"/>
    <w:rsid w:val="00B426F2"/>
    <w:rsid w:val="00B427F0"/>
    <w:rsid w:val="00B47190"/>
    <w:rsid w:val="00B510AA"/>
    <w:rsid w:val="00B535AD"/>
    <w:rsid w:val="00B53E5E"/>
    <w:rsid w:val="00B55D01"/>
    <w:rsid w:val="00B6199D"/>
    <w:rsid w:val="00B632DD"/>
    <w:rsid w:val="00B6422B"/>
    <w:rsid w:val="00B66583"/>
    <w:rsid w:val="00B665B0"/>
    <w:rsid w:val="00B670FC"/>
    <w:rsid w:val="00B672CF"/>
    <w:rsid w:val="00B71A24"/>
    <w:rsid w:val="00B7235E"/>
    <w:rsid w:val="00B72823"/>
    <w:rsid w:val="00B752B5"/>
    <w:rsid w:val="00B76A2B"/>
    <w:rsid w:val="00B80E0A"/>
    <w:rsid w:val="00B810AD"/>
    <w:rsid w:val="00B81943"/>
    <w:rsid w:val="00B8297E"/>
    <w:rsid w:val="00B90A55"/>
    <w:rsid w:val="00B90FA9"/>
    <w:rsid w:val="00B916F1"/>
    <w:rsid w:val="00B942A6"/>
    <w:rsid w:val="00B94A7F"/>
    <w:rsid w:val="00B95210"/>
    <w:rsid w:val="00B95EF7"/>
    <w:rsid w:val="00B97CB9"/>
    <w:rsid w:val="00BA0956"/>
    <w:rsid w:val="00BA1291"/>
    <w:rsid w:val="00BA25AA"/>
    <w:rsid w:val="00BA29E7"/>
    <w:rsid w:val="00BA452B"/>
    <w:rsid w:val="00BA6349"/>
    <w:rsid w:val="00BA77E5"/>
    <w:rsid w:val="00BB042B"/>
    <w:rsid w:val="00BB2723"/>
    <w:rsid w:val="00BB2A7A"/>
    <w:rsid w:val="00BC0237"/>
    <w:rsid w:val="00BC0573"/>
    <w:rsid w:val="00BC13F8"/>
    <w:rsid w:val="00BC3E83"/>
    <w:rsid w:val="00BC3FAE"/>
    <w:rsid w:val="00BC41DD"/>
    <w:rsid w:val="00BC630E"/>
    <w:rsid w:val="00BC63E1"/>
    <w:rsid w:val="00BD05C0"/>
    <w:rsid w:val="00BD08AE"/>
    <w:rsid w:val="00BD1432"/>
    <w:rsid w:val="00BD3B02"/>
    <w:rsid w:val="00BD4F2A"/>
    <w:rsid w:val="00BD516A"/>
    <w:rsid w:val="00BD78E3"/>
    <w:rsid w:val="00BE10BD"/>
    <w:rsid w:val="00BE3BBC"/>
    <w:rsid w:val="00BE49F3"/>
    <w:rsid w:val="00BE5C13"/>
    <w:rsid w:val="00BF2A25"/>
    <w:rsid w:val="00BF7C2C"/>
    <w:rsid w:val="00C024A8"/>
    <w:rsid w:val="00C03048"/>
    <w:rsid w:val="00C0427E"/>
    <w:rsid w:val="00C064FE"/>
    <w:rsid w:val="00C07227"/>
    <w:rsid w:val="00C07318"/>
    <w:rsid w:val="00C07417"/>
    <w:rsid w:val="00C10522"/>
    <w:rsid w:val="00C13D9F"/>
    <w:rsid w:val="00C202DF"/>
    <w:rsid w:val="00C21322"/>
    <w:rsid w:val="00C22A40"/>
    <w:rsid w:val="00C23411"/>
    <w:rsid w:val="00C27A2B"/>
    <w:rsid w:val="00C30E82"/>
    <w:rsid w:val="00C317D0"/>
    <w:rsid w:val="00C3342C"/>
    <w:rsid w:val="00C345CC"/>
    <w:rsid w:val="00C3584E"/>
    <w:rsid w:val="00C3701E"/>
    <w:rsid w:val="00C41427"/>
    <w:rsid w:val="00C41A7B"/>
    <w:rsid w:val="00C436A9"/>
    <w:rsid w:val="00C43805"/>
    <w:rsid w:val="00C4743B"/>
    <w:rsid w:val="00C4757C"/>
    <w:rsid w:val="00C47B51"/>
    <w:rsid w:val="00C50776"/>
    <w:rsid w:val="00C513FD"/>
    <w:rsid w:val="00C51B1E"/>
    <w:rsid w:val="00C55B67"/>
    <w:rsid w:val="00C566AA"/>
    <w:rsid w:val="00C56D60"/>
    <w:rsid w:val="00C57DA1"/>
    <w:rsid w:val="00C61400"/>
    <w:rsid w:val="00C61DAB"/>
    <w:rsid w:val="00C65128"/>
    <w:rsid w:val="00C66BC0"/>
    <w:rsid w:val="00C674FC"/>
    <w:rsid w:val="00C71595"/>
    <w:rsid w:val="00C736D8"/>
    <w:rsid w:val="00C7552B"/>
    <w:rsid w:val="00C77545"/>
    <w:rsid w:val="00C80B1D"/>
    <w:rsid w:val="00C81440"/>
    <w:rsid w:val="00C8392B"/>
    <w:rsid w:val="00C844D7"/>
    <w:rsid w:val="00C85659"/>
    <w:rsid w:val="00C85B9B"/>
    <w:rsid w:val="00C8654D"/>
    <w:rsid w:val="00C869C3"/>
    <w:rsid w:val="00C86F8F"/>
    <w:rsid w:val="00C87BC0"/>
    <w:rsid w:val="00C90964"/>
    <w:rsid w:val="00C91528"/>
    <w:rsid w:val="00C9254F"/>
    <w:rsid w:val="00C943F2"/>
    <w:rsid w:val="00C96AB2"/>
    <w:rsid w:val="00CA016F"/>
    <w:rsid w:val="00CA3721"/>
    <w:rsid w:val="00CA3864"/>
    <w:rsid w:val="00CA3EC7"/>
    <w:rsid w:val="00CA6BD4"/>
    <w:rsid w:val="00CB3978"/>
    <w:rsid w:val="00CB58FF"/>
    <w:rsid w:val="00CB657B"/>
    <w:rsid w:val="00CC08A7"/>
    <w:rsid w:val="00CC172A"/>
    <w:rsid w:val="00CC2F76"/>
    <w:rsid w:val="00CC3EB6"/>
    <w:rsid w:val="00CC4A27"/>
    <w:rsid w:val="00CC6509"/>
    <w:rsid w:val="00CC69A4"/>
    <w:rsid w:val="00CD0EBD"/>
    <w:rsid w:val="00CD277A"/>
    <w:rsid w:val="00CD38B2"/>
    <w:rsid w:val="00CD6110"/>
    <w:rsid w:val="00CD659D"/>
    <w:rsid w:val="00CD6748"/>
    <w:rsid w:val="00CE5045"/>
    <w:rsid w:val="00CE63D1"/>
    <w:rsid w:val="00CE6605"/>
    <w:rsid w:val="00CE6A43"/>
    <w:rsid w:val="00CE6E64"/>
    <w:rsid w:val="00CE7F93"/>
    <w:rsid w:val="00CF15A8"/>
    <w:rsid w:val="00CF17E0"/>
    <w:rsid w:val="00CF2248"/>
    <w:rsid w:val="00CF4615"/>
    <w:rsid w:val="00CF4F30"/>
    <w:rsid w:val="00CF6D84"/>
    <w:rsid w:val="00CF719B"/>
    <w:rsid w:val="00CF7A7B"/>
    <w:rsid w:val="00D005FC"/>
    <w:rsid w:val="00D02118"/>
    <w:rsid w:val="00D039D6"/>
    <w:rsid w:val="00D07A79"/>
    <w:rsid w:val="00D07EA5"/>
    <w:rsid w:val="00D10BB6"/>
    <w:rsid w:val="00D116F5"/>
    <w:rsid w:val="00D11868"/>
    <w:rsid w:val="00D14371"/>
    <w:rsid w:val="00D144DF"/>
    <w:rsid w:val="00D16712"/>
    <w:rsid w:val="00D17915"/>
    <w:rsid w:val="00D21436"/>
    <w:rsid w:val="00D23210"/>
    <w:rsid w:val="00D237B4"/>
    <w:rsid w:val="00D2399E"/>
    <w:rsid w:val="00D24794"/>
    <w:rsid w:val="00D25D48"/>
    <w:rsid w:val="00D25D9F"/>
    <w:rsid w:val="00D25E43"/>
    <w:rsid w:val="00D26DC9"/>
    <w:rsid w:val="00D27FA6"/>
    <w:rsid w:val="00D3122C"/>
    <w:rsid w:val="00D319DB"/>
    <w:rsid w:val="00D33506"/>
    <w:rsid w:val="00D33C3E"/>
    <w:rsid w:val="00D35C51"/>
    <w:rsid w:val="00D37562"/>
    <w:rsid w:val="00D40184"/>
    <w:rsid w:val="00D412B8"/>
    <w:rsid w:val="00D46B5A"/>
    <w:rsid w:val="00D47688"/>
    <w:rsid w:val="00D50912"/>
    <w:rsid w:val="00D50B30"/>
    <w:rsid w:val="00D5164D"/>
    <w:rsid w:val="00D51898"/>
    <w:rsid w:val="00D53132"/>
    <w:rsid w:val="00D55C73"/>
    <w:rsid w:val="00D55E29"/>
    <w:rsid w:val="00D56416"/>
    <w:rsid w:val="00D610F8"/>
    <w:rsid w:val="00D61CF5"/>
    <w:rsid w:val="00D622F7"/>
    <w:rsid w:val="00D625E2"/>
    <w:rsid w:val="00D62843"/>
    <w:rsid w:val="00D635AC"/>
    <w:rsid w:val="00D65742"/>
    <w:rsid w:val="00D674A2"/>
    <w:rsid w:val="00D731A9"/>
    <w:rsid w:val="00D73388"/>
    <w:rsid w:val="00D733D0"/>
    <w:rsid w:val="00D73D27"/>
    <w:rsid w:val="00D75CC2"/>
    <w:rsid w:val="00D7759A"/>
    <w:rsid w:val="00D80201"/>
    <w:rsid w:val="00D84558"/>
    <w:rsid w:val="00D8590C"/>
    <w:rsid w:val="00D85DA4"/>
    <w:rsid w:val="00D87B52"/>
    <w:rsid w:val="00D9031D"/>
    <w:rsid w:val="00D90A82"/>
    <w:rsid w:val="00D95327"/>
    <w:rsid w:val="00D97B38"/>
    <w:rsid w:val="00DA60E3"/>
    <w:rsid w:val="00DB0421"/>
    <w:rsid w:val="00DB1435"/>
    <w:rsid w:val="00DB6E12"/>
    <w:rsid w:val="00DB7717"/>
    <w:rsid w:val="00DC0AA1"/>
    <w:rsid w:val="00DC104F"/>
    <w:rsid w:val="00DC1726"/>
    <w:rsid w:val="00DC2BD7"/>
    <w:rsid w:val="00DC2C3D"/>
    <w:rsid w:val="00DD00A3"/>
    <w:rsid w:val="00DD089A"/>
    <w:rsid w:val="00DD0BAF"/>
    <w:rsid w:val="00DD275F"/>
    <w:rsid w:val="00DD3F40"/>
    <w:rsid w:val="00DD56B3"/>
    <w:rsid w:val="00DD65DB"/>
    <w:rsid w:val="00DD6F01"/>
    <w:rsid w:val="00DE1433"/>
    <w:rsid w:val="00DE2EC3"/>
    <w:rsid w:val="00DE4156"/>
    <w:rsid w:val="00DE4738"/>
    <w:rsid w:val="00DE565D"/>
    <w:rsid w:val="00DF44AF"/>
    <w:rsid w:val="00DF4E46"/>
    <w:rsid w:val="00DF6595"/>
    <w:rsid w:val="00DF6E7F"/>
    <w:rsid w:val="00DF72AD"/>
    <w:rsid w:val="00DF735B"/>
    <w:rsid w:val="00E026C6"/>
    <w:rsid w:val="00E04247"/>
    <w:rsid w:val="00E05704"/>
    <w:rsid w:val="00E06799"/>
    <w:rsid w:val="00E06A32"/>
    <w:rsid w:val="00E06EFE"/>
    <w:rsid w:val="00E07064"/>
    <w:rsid w:val="00E072A3"/>
    <w:rsid w:val="00E127BA"/>
    <w:rsid w:val="00E13795"/>
    <w:rsid w:val="00E1381D"/>
    <w:rsid w:val="00E1415F"/>
    <w:rsid w:val="00E15274"/>
    <w:rsid w:val="00E158A6"/>
    <w:rsid w:val="00E2564F"/>
    <w:rsid w:val="00E25AE4"/>
    <w:rsid w:val="00E30004"/>
    <w:rsid w:val="00E3241F"/>
    <w:rsid w:val="00E32EE4"/>
    <w:rsid w:val="00E33058"/>
    <w:rsid w:val="00E37248"/>
    <w:rsid w:val="00E37DB4"/>
    <w:rsid w:val="00E41B89"/>
    <w:rsid w:val="00E44EC8"/>
    <w:rsid w:val="00E458F6"/>
    <w:rsid w:val="00E47DE7"/>
    <w:rsid w:val="00E506C5"/>
    <w:rsid w:val="00E50A60"/>
    <w:rsid w:val="00E5243C"/>
    <w:rsid w:val="00E52668"/>
    <w:rsid w:val="00E534D1"/>
    <w:rsid w:val="00E539AD"/>
    <w:rsid w:val="00E56FD5"/>
    <w:rsid w:val="00E6182E"/>
    <w:rsid w:val="00E635BD"/>
    <w:rsid w:val="00E658B9"/>
    <w:rsid w:val="00E65E90"/>
    <w:rsid w:val="00E67086"/>
    <w:rsid w:val="00E70BAC"/>
    <w:rsid w:val="00E712B2"/>
    <w:rsid w:val="00E73099"/>
    <w:rsid w:val="00E8172D"/>
    <w:rsid w:val="00E8675D"/>
    <w:rsid w:val="00E92CC9"/>
    <w:rsid w:val="00E93189"/>
    <w:rsid w:val="00E935D4"/>
    <w:rsid w:val="00E93B73"/>
    <w:rsid w:val="00E9466E"/>
    <w:rsid w:val="00E97748"/>
    <w:rsid w:val="00EA0321"/>
    <w:rsid w:val="00EA2956"/>
    <w:rsid w:val="00EA3050"/>
    <w:rsid w:val="00EA36C0"/>
    <w:rsid w:val="00EA4A14"/>
    <w:rsid w:val="00EA4C33"/>
    <w:rsid w:val="00EA53DB"/>
    <w:rsid w:val="00EA61AD"/>
    <w:rsid w:val="00EA6929"/>
    <w:rsid w:val="00EA6C35"/>
    <w:rsid w:val="00EA7A3B"/>
    <w:rsid w:val="00EA7B9A"/>
    <w:rsid w:val="00EB0CB6"/>
    <w:rsid w:val="00EB474B"/>
    <w:rsid w:val="00EB4C21"/>
    <w:rsid w:val="00EC0DB9"/>
    <w:rsid w:val="00EC204D"/>
    <w:rsid w:val="00EC2D76"/>
    <w:rsid w:val="00EC2E1E"/>
    <w:rsid w:val="00EC46B8"/>
    <w:rsid w:val="00EC4BB1"/>
    <w:rsid w:val="00EC678F"/>
    <w:rsid w:val="00EC6EC3"/>
    <w:rsid w:val="00EC7301"/>
    <w:rsid w:val="00ED0BA1"/>
    <w:rsid w:val="00ED2D3A"/>
    <w:rsid w:val="00ED38C0"/>
    <w:rsid w:val="00ED5851"/>
    <w:rsid w:val="00ED5D79"/>
    <w:rsid w:val="00ED6A81"/>
    <w:rsid w:val="00ED6B54"/>
    <w:rsid w:val="00ED6E88"/>
    <w:rsid w:val="00ED6F0A"/>
    <w:rsid w:val="00ED7E67"/>
    <w:rsid w:val="00EE1CD9"/>
    <w:rsid w:val="00EE1F51"/>
    <w:rsid w:val="00EE3501"/>
    <w:rsid w:val="00EE53C9"/>
    <w:rsid w:val="00EE62AD"/>
    <w:rsid w:val="00EE7F7C"/>
    <w:rsid w:val="00EF08AE"/>
    <w:rsid w:val="00EF1BC7"/>
    <w:rsid w:val="00EF2B7F"/>
    <w:rsid w:val="00EF3830"/>
    <w:rsid w:val="00EF4B77"/>
    <w:rsid w:val="00EF54D1"/>
    <w:rsid w:val="00EF7870"/>
    <w:rsid w:val="00F03509"/>
    <w:rsid w:val="00F0548B"/>
    <w:rsid w:val="00F070B5"/>
    <w:rsid w:val="00F07552"/>
    <w:rsid w:val="00F0762B"/>
    <w:rsid w:val="00F12B34"/>
    <w:rsid w:val="00F157EE"/>
    <w:rsid w:val="00F209CA"/>
    <w:rsid w:val="00F211F0"/>
    <w:rsid w:val="00F2157D"/>
    <w:rsid w:val="00F21645"/>
    <w:rsid w:val="00F218BE"/>
    <w:rsid w:val="00F24DEA"/>
    <w:rsid w:val="00F27B76"/>
    <w:rsid w:val="00F34D21"/>
    <w:rsid w:val="00F34E11"/>
    <w:rsid w:val="00F37162"/>
    <w:rsid w:val="00F375B6"/>
    <w:rsid w:val="00F41FC2"/>
    <w:rsid w:val="00F4342A"/>
    <w:rsid w:val="00F4627A"/>
    <w:rsid w:val="00F46913"/>
    <w:rsid w:val="00F475C9"/>
    <w:rsid w:val="00F47998"/>
    <w:rsid w:val="00F47A02"/>
    <w:rsid w:val="00F50B7F"/>
    <w:rsid w:val="00F51185"/>
    <w:rsid w:val="00F530C0"/>
    <w:rsid w:val="00F559C7"/>
    <w:rsid w:val="00F576D5"/>
    <w:rsid w:val="00F6010E"/>
    <w:rsid w:val="00F6016A"/>
    <w:rsid w:val="00F622A7"/>
    <w:rsid w:val="00F63AC0"/>
    <w:rsid w:val="00F63BFA"/>
    <w:rsid w:val="00F67AE0"/>
    <w:rsid w:val="00F70CF0"/>
    <w:rsid w:val="00F729C3"/>
    <w:rsid w:val="00F739DA"/>
    <w:rsid w:val="00F73CC9"/>
    <w:rsid w:val="00F73E8E"/>
    <w:rsid w:val="00F74260"/>
    <w:rsid w:val="00F7435B"/>
    <w:rsid w:val="00F75790"/>
    <w:rsid w:val="00F824C4"/>
    <w:rsid w:val="00F82E52"/>
    <w:rsid w:val="00F840B8"/>
    <w:rsid w:val="00F850E0"/>
    <w:rsid w:val="00F86298"/>
    <w:rsid w:val="00F878D2"/>
    <w:rsid w:val="00F92270"/>
    <w:rsid w:val="00F92A8A"/>
    <w:rsid w:val="00F93AD8"/>
    <w:rsid w:val="00F940F8"/>
    <w:rsid w:val="00F9492E"/>
    <w:rsid w:val="00F94E58"/>
    <w:rsid w:val="00F9602B"/>
    <w:rsid w:val="00FA1562"/>
    <w:rsid w:val="00FA21D9"/>
    <w:rsid w:val="00FA3305"/>
    <w:rsid w:val="00FA3E77"/>
    <w:rsid w:val="00FA4B68"/>
    <w:rsid w:val="00FA5AFF"/>
    <w:rsid w:val="00FA7B9E"/>
    <w:rsid w:val="00FA7F3C"/>
    <w:rsid w:val="00FB0164"/>
    <w:rsid w:val="00FB1715"/>
    <w:rsid w:val="00FB2114"/>
    <w:rsid w:val="00FB4708"/>
    <w:rsid w:val="00FB69AF"/>
    <w:rsid w:val="00FB6DE2"/>
    <w:rsid w:val="00FB7DA2"/>
    <w:rsid w:val="00FC119E"/>
    <w:rsid w:val="00FC38C3"/>
    <w:rsid w:val="00FC3E07"/>
    <w:rsid w:val="00FC4267"/>
    <w:rsid w:val="00FD179A"/>
    <w:rsid w:val="00FD2285"/>
    <w:rsid w:val="00FD237D"/>
    <w:rsid w:val="00FD313D"/>
    <w:rsid w:val="00FD3886"/>
    <w:rsid w:val="00FD4AE8"/>
    <w:rsid w:val="00FD58DF"/>
    <w:rsid w:val="00FD6455"/>
    <w:rsid w:val="00FE1E26"/>
    <w:rsid w:val="00FE50C2"/>
    <w:rsid w:val="00FE60D3"/>
    <w:rsid w:val="00FE7BC6"/>
    <w:rsid w:val="00FE7D8D"/>
    <w:rsid w:val="00FF0773"/>
    <w:rsid w:val="00FF427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F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4E46"/>
  </w:style>
  <w:style w:type="paragraph" w:styleId="Bunntekst">
    <w:name w:val="footer"/>
    <w:basedOn w:val="Normal"/>
    <w:link w:val="BunntekstTegn"/>
    <w:uiPriority w:val="99"/>
    <w:unhideWhenUsed/>
    <w:rsid w:val="00DF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CD3717A9865408DFB7ADE3AC1EAA0" ma:contentTypeVersion="12" ma:contentTypeDescription="Opprett et nytt dokument." ma:contentTypeScope="" ma:versionID="94ae83678b5da8fb8f0b79f555bb2997">
  <xsd:schema xmlns:xsd="http://www.w3.org/2001/XMLSchema" xmlns:xs="http://www.w3.org/2001/XMLSchema" xmlns:p="http://schemas.microsoft.com/office/2006/metadata/properties" xmlns:ns2="1fd461ad-049b-4c8c-bc2b-23e8797693c9" xmlns:ns3="a8b21a2f-62f0-4382-b89a-cb833c349261" targetNamespace="http://schemas.microsoft.com/office/2006/metadata/properties" ma:root="true" ma:fieldsID="0274848ac9c4d4e6278963ca548208f7" ns2:_="" ns3:_="">
    <xsd:import namespace="1fd461ad-049b-4c8c-bc2b-23e8797693c9"/>
    <xsd:import namespace="a8b21a2f-62f0-4382-b89a-cb833c349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461ad-049b-4c8c-bc2b-23e879769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1a2f-62f0-4382-b89a-cb833c3492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3363c9-e54b-424d-9a8d-2cb8eaa88447}" ma:internalName="TaxCatchAll" ma:showField="CatchAllData" ma:web="a8b21a2f-62f0-4382-b89a-cb833c349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21a2f-62f0-4382-b89a-cb833c349261" xsi:nil="true"/>
    <lcf76f155ced4ddcb4097134ff3c332f xmlns="1fd461ad-049b-4c8c-bc2b-23e8797693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E46C5-0CF9-46B8-B9D8-653DCFCB8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461ad-049b-4c8c-bc2b-23e8797693c9"/>
    <ds:schemaRef ds:uri="a8b21a2f-62f0-4382-b89a-cb833c349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D5EEB-28A6-4A62-AE9A-4B8081A7696B}">
  <ds:schemaRefs>
    <ds:schemaRef ds:uri="http://schemas.microsoft.com/office/2006/metadata/properties"/>
    <ds:schemaRef ds:uri="http://schemas.microsoft.com/office/infopath/2007/PartnerControls"/>
    <ds:schemaRef ds:uri="a8b21a2f-62f0-4382-b89a-cb833c349261"/>
    <ds:schemaRef ds:uri="1fd461ad-049b-4c8c-bc2b-23e8797693c9"/>
  </ds:schemaRefs>
</ds:datastoreItem>
</file>

<file path=customXml/itemProps3.xml><?xml version="1.0" encoding="utf-8"?>
<ds:datastoreItem xmlns:ds="http://schemas.openxmlformats.org/officeDocument/2006/customXml" ds:itemID="{B2AC0F4F-820B-4B43-84AF-640B20786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733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Ellen Cathrine Jørgensen</cp:lastModifiedBy>
  <cp:revision>77</cp:revision>
  <cp:lastPrinted>2024-04-23T16:28:00Z</cp:lastPrinted>
  <dcterms:created xsi:type="dcterms:W3CDTF">2024-12-06T15:50:00Z</dcterms:created>
  <dcterms:modified xsi:type="dcterms:W3CDTF">2025-02-18T15:44:00Z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0x010100930CD3717A9865408DFB7ADE3AC1EAA0</vt:lpwstr>
  </property>
  <property fmtid="{D5CDD505-2E9C-101B-9397-08002B2CF9AE}" pid="3" name="Order">
    <vt:r8>1664200</vt:r8>
  </property>
  <property fmtid="{D5CDD505-2E9C-101B-9397-08002B2CF9AE}" pid="4" name="MediaServiceImageTags">
    <vt:lpwstr/>
  </property>
</Properties>
</file>